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58E0D" w14:textId="77777777" w:rsidR="007431C4" w:rsidRPr="00C368D3" w:rsidRDefault="007431C4" w:rsidP="00BF550F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368D3">
        <w:rPr>
          <w:rFonts w:ascii="Arial" w:hAnsi="Arial" w:cs="Arial"/>
          <w:b/>
          <w:sz w:val="28"/>
          <w:szCs w:val="24"/>
        </w:rPr>
        <w:t>Matemática</w:t>
      </w:r>
    </w:p>
    <w:p w14:paraId="4B077E36" w14:textId="7B70FE95" w:rsidR="00AE6A4B" w:rsidRPr="00C368D3" w:rsidRDefault="009D1C71" w:rsidP="00BF550F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368D3">
        <w:rPr>
          <w:rFonts w:ascii="Arial" w:hAnsi="Arial" w:cs="Arial"/>
          <w:b/>
          <w:sz w:val="28"/>
          <w:szCs w:val="24"/>
        </w:rPr>
        <w:t>Tercero</w:t>
      </w:r>
      <w:r w:rsidR="007431C4" w:rsidRPr="00C368D3">
        <w:rPr>
          <w:rFonts w:ascii="Arial" w:hAnsi="Arial" w:cs="Arial"/>
          <w:b/>
          <w:sz w:val="28"/>
          <w:szCs w:val="24"/>
        </w:rPr>
        <w:t xml:space="preserve"> básico</w:t>
      </w:r>
    </w:p>
    <w:p w14:paraId="7981B043" w14:textId="77777777" w:rsidR="007431C4" w:rsidRPr="00C368D3" w:rsidRDefault="007431C4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024362" w14:textId="780DBA9D" w:rsidR="00E738C4" w:rsidRPr="00C368D3" w:rsidRDefault="007431C4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b/>
          <w:sz w:val="24"/>
          <w:szCs w:val="24"/>
        </w:rPr>
        <w:t>Profesor a cargo:</w:t>
      </w:r>
      <w:r w:rsidR="00E738C4" w:rsidRPr="00C368D3">
        <w:rPr>
          <w:rFonts w:ascii="Arial" w:hAnsi="Arial" w:cs="Arial"/>
          <w:sz w:val="24"/>
          <w:szCs w:val="24"/>
        </w:rPr>
        <w:t xml:space="preserve"> Luna </w:t>
      </w:r>
      <w:proofErr w:type="spellStart"/>
      <w:r w:rsidR="00E738C4" w:rsidRPr="00C368D3">
        <w:rPr>
          <w:rFonts w:ascii="Arial" w:hAnsi="Arial" w:cs="Arial"/>
          <w:sz w:val="24"/>
          <w:szCs w:val="24"/>
        </w:rPr>
        <w:t>Villesca</w:t>
      </w:r>
      <w:proofErr w:type="spellEnd"/>
      <w:r w:rsidR="00E738C4" w:rsidRPr="00C368D3">
        <w:rPr>
          <w:rFonts w:ascii="Arial" w:hAnsi="Arial" w:cs="Arial"/>
          <w:sz w:val="24"/>
          <w:szCs w:val="24"/>
        </w:rPr>
        <w:t xml:space="preserve"> </w:t>
      </w:r>
      <w:r w:rsidR="00C368D3">
        <w:rPr>
          <w:rFonts w:ascii="Arial" w:hAnsi="Arial" w:cs="Arial"/>
          <w:sz w:val="24"/>
          <w:szCs w:val="24"/>
        </w:rPr>
        <w:t xml:space="preserve">- </w:t>
      </w:r>
      <w:r w:rsidR="00E738C4" w:rsidRPr="00C368D3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="00E738C4" w:rsidRPr="00C368D3">
        <w:rPr>
          <w:rFonts w:ascii="Arial" w:hAnsi="Arial" w:cs="Arial"/>
          <w:sz w:val="24"/>
          <w:szCs w:val="24"/>
        </w:rPr>
        <w:t>Norambuena</w:t>
      </w:r>
      <w:proofErr w:type="spellEnd"/>
      <w:r w:rsidR="00BF550F">
        <w:rPr>
          <w:rFonts w:ascii="Arial" w:hAnsi="Arial" w:cs="Arial"/>
          <w:sz w:val="24"/>
          <w:szCs w:val="24"/>
        </w:rPr>
        <w:t>.</w:t>
      </w:r>
    </w:p>
    <w:p w14:paraId="01DFE53D" w14:textId="41BD03CF" w:rsidR="007431C4" w:rsidRPr="00C368D3" w:rsidRDefault="007431C4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>Horario de consulta:</w:t>
      </w:r>
      <w:r w:rsidR="00E738C4" w:rsidRPr="00C368D3">
        <w:rPr>
          <w:rFonts w:ascii="Arial" w:hAnsi="Arial" w:cs="Arial"/>
          <w:sz w:val="24"/>
          <w:szCs w:val="24"/>
        </w:rPr>
        <w:t xml:space="preserve"> 8:30 </w:t>
      </w:r>
      <w:proofErr w:type="spellStart"/>
      <w:r w:rsidR="00E738C4" w:rsidRPr="00C368D3">
        <w:rPr>
          <w:rFonts w:ascii="Arial" w:hAnsi="Arial" w:cs="Arial"/>
          <w:sz w:val="24"/>
          <w:szCs w:val="24"/>
        </w:rPr>
        <w:t>hrs</w:t>
      </w:r>
      <w:proofErr w:type="spellEnd"/>
      <w:r w:rsidR="00E738C4" w:rsidRPr="00C368D3">
        <w:rPr>
          <w:rFonts w:ascii="Arial" w:hAnsi="Arial" w:cs="Arial"/>
          <w:sz w:val="24"/>
          <w:szCs w:val="24"/>
        </w:rPr>
        <w:t xml:space="preserve">– 17:00 </w:t>
      </w:r>
      <w:proofErr w:type="spellStart"/>
      <w:r w:rsidR="00E738C4" w:rsidRPr="00C368D3">
        <w:rPr>
          <w:rFonts w:ascii="Arial" w:hAnsi="Arial" w:cs="Arial"/>
          <w:sz w:val="24"/>
          <w:szCs w:val="24"/>
        </w:rPr>
        <w:t>hrs</w:t>
      </w:r>
      <w:proofErr w:type="spellEnd"/>
      <w:r w:rsidR="00BF550F">
        <w:rPr>
          <w:rFonts w:ascii="Arial" w:hAnsi="Arial" w:cs="Arial"/>
          <w:sz w:val="24"/>
          <w:szCs w:val="24"/>
        </w:rPr>
        <w:t>.</w:t>
      </w:r>
    </w:p>
    <w:p w14:paraId="056A1873" w14:textId="77777777" w:rsidR="007431C4" w:rsidRPr="00C368D3" w:rsidRDefault="007431C4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 xml:space="preserve">Vía de consulta: </w:t>
      </w:r>
      <w:r w:rsidR="00E738C4" w:rsidRPr="00C368D3">
        <w:rPr>
          <w:rFonts w:ascii="Arial" w:hAnsi="Arial" w:cs="Arial"/>
          <w:sz w:val="24"/>
          <w:szCs w:val="24"/>
        </w:rPr>
        <w:t>Correo electrónico</w:t>
      </w:r>
    </w:p>
    <w:p w14:paraId="5238AB9A" w14:textId="77777777" w:rsidR="00E738C4" w:rsidRPr="00C368D3" w:rsidRDefault="00E738C4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 xml:space="preserve">                           Luna.villesca.2020@gmail.com</w:t>
      </w:r>
    </w:p>
    <w:p w14:paraId="631C09C7" w14:textId="77777777" w:rsidR="00E738C4" w:rsidRPr="00C368D3" w:rsidRDefault="00E738C4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 xml:space="preserve">                           profesor.carlos.norambuena@gmail.com</w:t>
      </w:r>
    </w:p>
    <w:p w14:paraId="5820CD17" w14:textId="0B47EFE6" w:rsidR="008D5180" w:rsidRPr="00C368D3" w:rsidRDefault="008D5180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>Comunicación masiva (en esta fecha y horario se pueden enviar todas las dudas que se tengan respecto al trabajo)</w:t>
      </w:r>
      <w:r w:rsidR="00BF550F">
        <w:rPr>
          <w:rFonts w:ascii="Arial" w:hAnsi="Arial" w:cs="Arial"/>
          <w:sz w:val="24"/>
          <w:szCs w:val="24"/>
        </w:rPr>
        <w:t>.</w:t>
      </w:r>
    </w:p>
    <w:p w14:paraId="7D68D3BA" w14:textId="77777777" w:rsidR="008D5180" w:rsidRPr="00C368D3" w:rsidRDefault="008D5180" w:rsidP="00BF550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>Forma: Correo electrónico</w:t>
      </w:r>
    </w:p>
    <w:p w14:paraId="398F87BF" w14:textId="720358CD" w:rsidR="008D5180" w:rsidRPr="00C368D3" w:rsidRDefault="00346CAC" w:rsidP="00BF550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>Día: Miércoles 6</w:t>
      </w:r>
      <w:r w:rsidR="008D5180" w:rsidRPr="00C368D3">
        <w:rPr>
          <w:rFonts w:ascii="Arial" w:hAnsi="Arial" w:cs="Arial"/>
          <w:sz w:val="24"/>
          <w:szCs w:val="24"/>
        </w:rPr>
        <w:t xml:space="preserve"> de mayo</w:t>
      </w:r>
    </w:p>
    <w:p w14:paraId="28EAA7DF" w14:textId="581F7A4B" w:rsidR="001E7106" w:rsidRPr="00C368D3" w:rsidRDefault="008D5180" w:rsidP="00BF550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 xml:space="preserve">Hora: 8:30 – 17:30 </w:t>
      </w:r>
      <w:proofErr w:type="spellStart"/>
      <w:r w:rsidRPr="00C368D3">
        <w:rPr>
          <w:rFonts w:ascii="Arial" w:hAnsi="Arial" w:cs="Arial"/>
          <w:sz w:val="24"/>
          <w:szCs w:val="24"/>
        </w:rPr>
        <w:t>hrs</w:t>
      </w:r>
      <w:proofErr w:type="spellEnd"/>
    </w:p>
    <w:p w14:paraId="5E734498" w14:textId="61CAF9E8" w:rsidR="001E7106" w:rsidRPr="00C368D3" w:rsidRDefault="001E7106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68D3">
        <w:rPr>
          <w:rFonts w:ascii="Arial" w:hAnsi="Arial" w:cs="Arial"/>
          <w:b/>
          <w:sz w:val="24"/>
          <w:szCs w:val="24"/>
        </w:rPr>
        <w:t>Plazo de entrega: Desde el lunes 4 de mayo hasta el viernes 15 de mayo</w:t>
      </w:r>
      <w:r w:rsidR="00BF550F">
        <w:rPr>
          <w:rFonts w:ascii="Arial" w:hAnsi="Arial" w:cs="Arial"/>
          <w:b/>
          <w:sz w:val="24"/>
          <w:szCs w:val="24"/>
        </w:rPr>
        <w:t>.</w:t>
      </w:r>
    </w:p>
    <w:p w14:paraId="4AA3766C" w14:textId="77777777" w:rsidR="001E7106" w:rsidRPr="00C368D3" w:rsidRDefault="001E7106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D1D9B4" w14:textId="77777777" w:rsidR="007431C4" w:rsidRPr="00C368D3" w:rsidRDefault="007431C4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99A096" w14:textId="77777777" w:rsidR="00D263E1" w:rsidRPr="00C368D3" w:rsidRDefault="00D263E1" w:rsidP="00BF550F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368D3">
        <w:rPr>
          <w:rFonts w:ascii="Arial" w:hAnsi="Arial" w:cs="Arial"/>
          <w:b/>
          <w:sz w:val="28"/>
          <w:szCs w:val="24"/>
        </w:rPr>
        <w:t>Actividad</w:t>
      </w:r>
    </w:p>
    <w:p w14:paraId="16B27E4D" w14:textId="5267043E" w:rsidR="00D263E1" w:rsidRPr="00C368D3" w:rsidRDefault="003E4DCF" w:rsidP="00BF550F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368D3">
        <w:rPr>
          <w:rFonts w:ascii="Arial" w:hAnsi="Arial" w:cs="Arial"/>
          <w:b/>
          <w:sz w:val="28"/>
          <w:szCs w:val="24"/>
        </w:rPr>
        <w:t>“Valor posicional</w:t>
      </w:r>
      <w:r w:rsidR="00D263E1" w:rsidRPr="00C368D3">
        <w:rPr>
          <w:rFonts w:ascii="Arial" w:hAnsi="Arial" w:cs="Arial"/>
          <w:b/>
          <w:sz w:val="28"/>
          <w:szCs w:val="24"/>
        </w:rPr>
        <w:t>”</w:t>
      </w:r>
    </w:p>
    <w:p w14:paraId="58A40159" w14:textId="77777777" w:rsidR="00D263E1" w:rsidRPr="00C368D3" w:rsidRDefault="00D263E1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D4A812" w14:textId="77777777" w:rsidR="007431C4" w:rsidRPr="00C368D3" w:rsidRDefault="007431C4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40943A" w14:textId="77777777" w:rsidR="007431C4" w:rsidRPr="00C368D3" w:rsidRDefault="007431C4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68D3">
        <w:rPr>
          <w:rFonts w:ascii="Arial" w:hAnsi="Arial" w:cs="Arial"/>
          <w:b/>
          <w:sz w:val="24"/>
          <w:szCs w:val="24"/>
        </w:rPr>
        <w:t>Objetivo de aprendizaje</w:t>
      </w:r>
    </w:p>
    <w:p w14:paraId="3334F3BA" w14:textId="0F052AF1" w:rsidR="0087638C" w:rsidRPr="00C368D3" w:rsidRDefault="003E4DCF" w:rsidP="00BF550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368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Identificar y describir las unidades, decenas y centenas en números del 0 al 1 000, representando las cantidades de acuerdo a su valor posicional, con material concreto, pictórico y simbólico.</w:t>
      </w:r>
    </w:p>
    <w:p w14:paraId="544D12CD" w14:textId="77777777" w:rsidR="003E4DCF" w:rsidRPr="00C368D3" w:rsidRDefault="003E4DCF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B64916" w14:textId="77777777" w:rsidR="007431C4" w:rsidRPr="00C368D3" w:rsidRDefault="007431C4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68D3">
        <w:rPr>
          <w:rFonts w:ascii="Arial" w:hAnsi="Arial" w:cs="Arial"/>
          <w:b/>
          <w:sz w:val="24"/>
          <w:szCs w:val="24"/>
        </w:rPr>
        <w:t>Indicaciones</w:t>
      </w:r>
    </w:p>
    <w:p w14:paraId="2B6C2221" w14:textId="3BB4A603" w:rsidR="003E4DCF" w:rsidRPr="00C368D3" w:rsidRDefault="003E4DCF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>Para identificar el valo</w:t>
      </w:r>
      <w:r w:rsidR="00BF550F">
        <w:rPr>
          <w:rFonts w:ascii="Arial" w:hAnsi="Arial" w:cs="Arial"/>
          <w:sz w:val="24"/>
          <w:szCs w:val="24"/>
        </w:rPr>
        <w:t>r posicional de los distintos dí</w:t>
      </w:r>
      <w:r w:rsidRPr="00C368D3">
        <w:rPr>
          <w:rFonts w:ascii="Arial" w:hAnsi="Arial" w:cs="Arial"/>
          <w:sz w:val="24"/>
          <w:szCs w:val="24"/>
        </w:rPr>
        <w:t>gitos que forman un número realizaremos una tabla de valor posicional</w:t>
      </w:r>
      <w:r w:rsidR="00BF550F">
        <w:rPr>
          <w:rFonts w:ascii="Arial" w:hAnsi="Arial" w:cs="Arial"/>
          <w:sz w:val="24"/>
          <w:szCs w:val="24"/>
        </w:rPr>
        <w:t>.</w:t>
      </w:r>
    </w:p>
    <w:p w14:paraId="6E662261" w14:textId="77777777" w:rsidR="003E4DCF" w:rsidRPr="00C368D3" w:rsidRDefault="003E4DCF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EEB549" w14:textId="77777777" w:rsidR="00D263E1" w:rsidRPr="00C368D3" w:rsidRDefault="00D263E1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68D3">
        <w:rPr>
          <w:rFonts w:ascii="Arial" w:hAnsi="Arial" w:cs="Arial"/>
          <w:b/>
          <w:sz w:val="24"/>
          <w:szCs w:val="24"/>
        </w:rPr>
        <w:t>¿Qué materiales necesitas?</w:t>
      </w:r>
    </w:p>
    <w:p w14:paraId="31AD5869" w14:textId="77777777" w:rsidR="00D263E1" w:rsidRPr="00C368D3" w:rsidRDefault="00E66226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>Dentro de las opciones esta:</w:t>
      </w:r>
    </w:p>
    <w:p w14:paraId="62257209" w14:textId="1C51826E" w:rsidR="00E849ED" w:rsidRPr="00C368D3" w:rsidRDefault="003E4DCF" w:rsidP="00BF550F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C368D3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Cartulina u hoja de block</w:t>
      </w:r>
      <w:r w:rsidR="00BF550F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51949E75" w14:textId="7E05786B" w:rsidR="00E849ED" w:rsidRPr="00C368D3" w:rsidRDefault="003E4DCF" w:rsidP="00BF550F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C368D3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Tijeras</w:t>
      </w:r>
      <w:r w:rsidR="00BF550F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4D8FCA84" w14:textId="32E9A57F" w:rsidR="00E849ED" w:rsidRPr="00C368D3" w:rsidRDefault="003E4DCF" w:rsidP="00BF550F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C368D3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Regla</w:t>
      </w:r>
      <w:r w:rsidR="00BF550F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038AAC3F" w14:textId="487EC018" w:rsidR="00B40461" w:rsidRPr="00C368D3" w:rsidRDefault="003E4DCF" w:rsidP="00BF550F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C368D3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Plumones</w:t>
      </w:r>
      <w:r w:rsidR="00BF550F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79FEA2C2" w14:textId="77777777" w:rsidR="00E849ED" w:rsidRPr="00C368D3" w:rsidRDefault="00E849ED" w:rsidP="00BF550F">
      <w:pPr>
        <w:spacing w:before="100" w:beforeAutospacing="1" w:after="0" w:line="390" w:lineRule="atLeast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38B6DD52" w14:textId="77777777" w:rsidR="00E66226" w:rsidRPr="00C368D3" w:rsidRDefault="00D263E1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 xml:space="preserve">Puedes utilizar </w:t>
      </w:r>
      <w:r w:rsidR="00E66226" w:rsidRPr="00C368D3">
        <w:rPr>
          <w:rFonts w:ascii="Arial" w:hAnsi="Arial" w:cs="Arial"/>
          <w:sz w:val="24"/>
          <w:szCs w:val="24"/>
        </w:rPr>
        <w:t xml:space="preserve">distintos </w:t>
      </w:r>
      <w:r w:rsidRPr="00C368D3">
        <w:rPr>
          <w:rFonts w:ascii="Arial" w:hAnsi="Arial" w:cs="Arial"/>
          <w:sz w:val="24"/>
          <w:szCs w:val="24"/>
        </w:rPr>
        <w:t>ma</w:t>
      </w:r>
      <w:r w:rsidR="00E66226" w:rsidRPr="00C368D3">
        <w:rPr>
          <w:rFonts w:ascii="Arial" w:hAnsi="Arial" w:cs="Arial"/>
          <w:sz w:val="24"/>
          <w:szCs w:val="24"/>
        </w:rPr>
        <w:t xml:space="preserve">teriales que tengas en tu casa para realizar </w:t>
      </w:r>
      <w:r w:rsidRPr="00C368D3">
        <w:rPr>
          <w:rFonts w:ascii="Arial" w:hAnsi="Arial" w:cs="Arial"/>
          <w:sz w:val="24"/>
          <w:szCs w:val="24"/>
        </w:rPr>
        <w:t>es</w:t>
      </w:r>
      <w:r w:rsidR="00E66226" w:rsidRPr="00C368D3">
        <w:rPr>
          <w:rFonts w:ascii="Arial" w:hAnsi="Arial" w:cs="Arial"/>
          <w:sz w:val="24"/>
          <w:szCs w:val="24"/>
        </w:rPr>
        <w:t xml:space="preserve">te trabajo. </w:t>
      </w:r>
    </w:p>
    <w:p w14:paraId="5A555B8B" w14:textId="77777777" w:rsidR="00E66226" w:rsidRPr="00C368D3" w:rsidRDefault="00E66226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5CBA6" w14:textId="5C779812" w:rsidR="00E66226" w:rsidRPr="00C368D3" w:rsidRDefault="00E66226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68D3">
        <w:rPr>
          <w:rFonts w:ascii="Arial" w:hAnsi="Arial" w:cs="Arial"/>
          <w:b/>
          <w:sz w:val="24"/>
          <w:szCs w:val="24"/>
        </w:rPr>
        <w:t xml:space="preserve">¿Cómo </w:t>
      </w:r>
      <w:r w:rsidR="00AA3661" w:rsidRPr="00C368D3">
        <w:rPr>
          <w:rFonts w:ascii="Arial" w:hAnsi="Arial" w:cs="Arial"/>
          <w:b/>
          <w:sz w:val="24"/>
          <w:szCs w:val="24"/>
        </w:rPr>
        <w:t>construyes la tabla de valor posicional</w:t>
      </w:r>
      <w:r w:rsidRPr="00C368D3">
        <w:rPr>
          <w:rFonts w:ascii="Arial" w:hAnsi="Arial" w:cs="Arial"/>
          <w:b/>
          <w:sz w:val="24"/>
          <w:szCs w:val="24"/>
        </w:rPr>
        <w:t>?</w:t>
      </w:r>
    </w:p>
    <w:p w14:paraId="4E826536" w14:textId="77777777" w:rsidR="00E66226" w:rsidRPr="00C368D3" w:rsidRDefault="00E66226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922B75" w14:textId="419C3315" w:rsidR="00E849ED" w:rsidRPr="00C368D3" w:rsidRDefault="00AA3661" w:rsidP="00BF55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368D3">
        <w:rPr>
          <w:rFonts w:ascii="Arial" w:hAnsi="Arial" w:cs="Arial"/>
          <w:sz w:val="24"/>
        </w:rPr>
        <w:t>Corta un</w:t>
      </w:r>
      <w:r w:rsidRPr="00C368D3">
        <w:rPr>
          <w:rFonts w:ascii="Arial" w:hAnsi="Arial" w:cs="Arial"/>
          <w:sz w:val="28"/>
          <w:szCs w:val="24"/>
          <w:shd w:val="clear" w:color="auto" w:fill="F7F7F7"/>
        </w:rPr>
        <w:t xml:space="preserve"> </w:t>
      </w:r>
      <w:r w:rsidRPr="00C368D3">
        <w:rPr>
          <w:rFonts w:ascii="Arial" w:hAnsi="Arial" w:cs="Arial"/>
          <w:sz w:val="24"/>
        </w:rPr>
        <w:t>rectángulo de</w:t>
      </w:r>
      <w:r w:rsidRPr="00C368D3">
        <w:rPr>
          <w:rFonts w:ascii="Arial" w:hAnsi="Arial" w:cs="Arial"/>
          <w:sz w:val="28"/>
          <w:szCs w:val="24"/>
          <w:shd w:val="clear" w:color="auto" w:fill="F7F7F7"/>
        </w:rPr>
        <w:t xml:space="preserve"> </w:t>
      </w:r>
      <w:r w:rsidRPr="00C368D3">
        <w:rPr>
          <w:rFonts w:ascii="Arial" w:hAnsi="Arial" w:cs="Arial"/>
          <w:sz w:val="24"/>
        </w:rPr>
        <w:t>cartulina u hoja de block de 30 x 20 cm</w:t>
      </w:r>
      <w:r w:rsidR="00BF550F">
        <w:rPr>
          <w:rFonts w:ascii="Arial" w:hAnsi="Arial" w:cs="Arial"/>
          <w:sz w:val="24"/>
        </w:rPr>
        <w:t>.</w:t>
      </w:r>
    </w:p>
    <w:p w14:paraId="4A0B97F3" w14:textId="77CC4923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EC8C9" wp14:editId="30FBA0BA">
                <wp:simplePos x="0" y="0"/>
                <wp:positionH relativeFrom="column">
                  <wp:posOffset>727400</wp:posOffset>
                </wp:positionH>
                <wp:positionV relativeFrom="paragraph">
                  <wp:posOffset>114108</wp:posOffset>
                </wp:positionV>
                <wp:extent cx="3615070" cy="829340"/>
                <wp:effectExtent l="0" t="0" r="2349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829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3B762" id="Rectángulo 1" o:spid="_x0000_s1026" style="position:absolute;margin-left:57.3pt;margin-top:9pt;width:284.65pt;height:6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nnYgIAAAwFAAAOAAAAZHJzL2Uyb0RvYy54bWysVEtu2zAQ3RfoHQjuG9nO34gcGAlSFAgS&#10;I0mRNU2RtlCSww5py+5tepZerENKloPU6KLohprh/B/f6Op6Yw1bKww1uJIPjwacKSehqt2i5F9f&#10;7j5dcBaicJUw4FTJtyrw68nHD1eNH6sRLMFUChklcWHc+JIvY/TjoghyqawIR+CVI6MGtCKSioui&#10;QtFQdmuK0WBwVjSAlUeQKgS6vW2NfJLza61kfNQ6qMhMyam3mE/M5zydxeRKjBco/LKWXRviH7qw&#10;onZUtE91K6JgK6z/SGVriRBAxyMJtgCta6nyDDTNcPBumuel8CrPQuAE38MU/l9a+bCeIasrejvO&#10;nLD0RE8E2q+fbrEywIYJoMaHMfk9+xl2WiAxTbvRaNOX5mCbDOq2B1VtIpN0eXw2PB2cE/aSbBej&#10;y+OTjHqxj/YY4mcFliWh5Ej1M5ZifR8iVSTXnQspqZu2fpbi1qjUgnFPStMgVHGUozOF1I1Bthb0&#10;+NW3PAvlyp4pRNfG9EHDQ0Em7oI63xSmMq36wMGhwH213jtXBBf7QFs7wL8H69Z/N3U7axp7DtWW&#10;3g2hJXTw8q4m8O5FiDOBxGDCm7YyPtKhDTQlh07ibAn449B98idikZWzhjai5OH7SqDizHxxRLnL&#10;4Qk9HYtZOTk9H5GCby3ztxa3sjdAuBOtqLssJv9odqJGsK+0vNNUlUzCSapdchlxp9zEdlNp/aWa&#10;TrMbrY0X8d49e5mSJ1QTOV42rwJ9x6BI3HuA3faI8Tsitb4p0sF0FUHXmWV7XDu8aeUy+brfQ9rp&#10;t3r22v/EJr8BAAD//wMAUEsDBBQABgAIAAAAIQCJ9BYZ3gAAAAoBAAAPAAAAZHJzL2Rvd25yZXYu&#10;eG1sTI9BT8MwDIXvSPyHyEjcWDqYSleaThOCE4iJwYFj1pi2InGqJGu7f485sZuf/fT8vWozOytG&#10;DLH3pGC5yEAgNd701Cr4/Hi+KUDEpMlo6wkVnDDCpr68qHRp/ETvOO5TKziEYqkVdCkNpZSx6dDp&#10;uPADEt++fXA6sQytNEFPHO6svM2yXDrdE3/o9ICPHTY/+6NT4Hf9yW7D+m18xfuvl13Kpjl/Uur6&#10;at4+gEg4p38z/OEzOtTMdPBHMlFY1stVzlYeCu7Ehry4W4M48GJV5CDrSp5XqH8BAAD//wMAUEsB&#10;Ai0AFAAGAAgAAAAhALaDOJL+AAAA4QEAABMAAAAAAAAAAAAAAAAAAAAAAFtDb250ZW50X1R5cGVz&#10;XS54bWxQSwECLQAUAAYACAAAACEAOP0h/9YAAACUAQAACwAAAAAAAAAAAAAAAAAvAQAAX3JlbHMv&#10;LnJlbHNQSwECLQAUAAYACAAAACEAtTIp52ICAAAMBQAADgAAAAAAAAAAAAAAAAAuAgAAZHJzL2Uy&#10;b0RvYy54bWxQSwECLQAUAAYACAAAACEAifQWGd4AAAAKAQAADwAAAAAAAAAAAAAAAAC8BAAAZHJz&#10;L2Rvd25yZXYueG1sUEsFBgAAAAAEAAQA8wAAAMcFAAAAAA==&#10;" fillcolor="white [3201]" strokecolor="black [3200]" strokeweight="1pt"/>
            </w:pict>
          </mc:Fallback>
        </mc:AlternateContent>
      </w:r>
    </w:p>
    <w:p w14:paraId="31B3B4FF" w14:textId="77777777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3355E7" w14:textId="4051CB8C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 xml:space="preserve">             20</w:t>
      </w:r>
    </w:p>
    <w:p w14:paraId="0A7372C3" w14:textId="77777777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064F47" w14:textId="77777777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1C3DBF" w14:textId="1CFA9ABE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 xml:space="preserve">                                                   30</w:t>
      </w:r>
    </w:p>
    <w:p w14:paraId="72395909" w14:textId="206088B8" w:rsidR="00AA3661" w:rsidRPr="00C368D3" w:rsidRDefault="00AA3661" w:rsidP="00BF550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368D3">
        <w:rPr>
          <w:rFonts w:ascii="Arial" w:hAnsi="Arial" w:cs="Arial"/>
          <w:sz w:val="24"/>
        </w:rPr>
        <w:t>En la parte que mide 30 cm ve marcando de 5 en 5 cm</w:t>
      </w:r>
      <w:r w:rsidR="0073408B" w:rsidRPr="00C368D3">
        <w:rPr>
          <w:rFonts w:ascii="Arial" w:hAnsi="Arial" w:cs="Arial"/>
          <w:sz w:val="24"/>
        </w:rPr>
        <w:t xml:space="preserve"> y realiza cortes en las marcas de 5 cm, dejando 8 cm en la parte superior y 7 cm en la parte inferior</w:t>
      </w:r>
      <w:r w:rsidR="00BF550F">
        <w:rPr>
          <w:rFonts w:ascii="Arial" w:hAnsi="Arial" w:cs="Arial"/>
          <w:sz w:val="24"/>
        </w:rPr>
        <w:t>.</w:t>
      </w:r>
    </w:p>
    <w:p w14:paraId="550F3F8B" w14:textId="4A4CCF80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07A36" wp14:editId="10F4665F">
                <wp:simplePos x="0" y="0"/>
                <wp:positionH relativeFrom="column">
                  <wp:posOffset>748665</wp:posOffset>
                </wp:positionH>
                <wp:positionV relativeFrom="paragraph">
                  <wp:posOffset>116205</wp:posOffset>
                </wp:positionV>
                <wp:extent cx="3615070" cy="1104900"/>
                <wp:effectExtent l="0" t="0" r="2349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B9A67" w14:textId="69A596E0" w:rsidR="0073408B" w:rsidRDefault="009927C5" w:rsidP="00AA3661">
                            <w:r>
                              <w:t xml:space="preserve">              _______                _______              _______</w:t>
                            </w:r>
                          </w:p>
                          <w:p w14:paraId="33C51B70" w14:textId="29F9DD0D" w:rsidR="00AA3661" w:rsidRDefault="00AA3661" w:rsidP="00AA3661">
                            <w:pPr>
                              <w:rPr>
                                <w:sz w:val="36"/>
                              </w:rPr>
                            </w:pPr>
                            <w:r w:rsidRPr="0073408B">
                              <w:rPr>
                                <w:sz w:val="36"/>
                              </w:rPr>
                              <w:t>----- I ----- I ----- I -----I -----I------</w:t>
                            </w:r>
                            <w:proofErr w:type="spellStart"/>
                            <w:r w:rsidRPr="0073408B">
                              <w:rPr>
                                <w:sz w:val="36"/>
                              </w:rPr>
                              <w:t>I</w:t>
                            </w:r>
                            <w:proofErr w:type="spellEnd"/>
                            <w:r w:rsidR="009E29B1" w:rsidRPr="0073408B">
                              <w:rPr>
                                <w:sz w:val="36"/>
                              </w:rPr>
                              <w:t>-----</w:t>
                            </w:r>
                          </w:p>
                          <w:p w14:paraId="229F6ED4" w14:textId="77777777" w:rsidR="009927C5" w:rsidRDefault="009927C5" w:rsidP="009927C5">
                            <w:r>
                              <w:t xml:space="preserve">              _______                _______              _______</w:t>
                            </w:r>
                          </w:p>
                          <w:p w14:paraId="10BE25C8" w14:textId="50031DEA" w:rsidR="009927C5" w:rsidRPr="0073408B" w:rsidRDefault="009927C5" w:rsidP="00AA366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07A36" id="Rectángulo 6" o:spid="_x0000_s1026" style="position:absolute;left:0;text-align:left;margin-left:58.95pt;margin-top:9.15pt;width:284.65pt;height:8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jIbgIAABgFAAAOAAAAZHJzL2Uyb0RvYy54bWysVM1u2zAMvg/YOwi6r7azNF2DOkXQosOA&#10;oi3aDj0rspQYk0WNUmJnb7Nn2YuNkh236Iodhl1k0vz494nU2XnXGLZT6GuwJS+Ocs6UlVDVdl3y&#10;r49XHz5x5oOwlTBgVcn3yvPzxft3Z62bqwlswFQKGQWxft66km9CcPMs83KjGuGPwClLRg3YiEAq&#10;rrMKRUvRG5NN8nyWtYCVQ5DKe/p72Rv5IsXXWslwq7VXgZmSU20hnZjOVTyzxZmYr1G4TS2HMsQ/&#10;VNGI2lLSMdSlCIJtsf4jVFNLBA86HEloMtC6lir1QN0U+atuHjbCqdQLkePdSJP/f2Hlze4OWV2V&#10;fMaZFQ1d0T2R9uunXW8NsFkkqHV+TrgHd4eD5kmM3XYam/ilPliXSN2PpKouMEk/P86K4/yEuJdk&#10;K4p8epon2rNnd4c+fFbQsCiUHKmARKbYXftAKQl6gJASy+kLSFLYGxVrMPZeaeqEUk6Sd5ohdWGQ&#10;7QTdfvWtiM1QrISMLro2ZnQq3nIy4eA0YKObSnM1OuZvOT5nG9EpI9gwOja1Bfy7s+7xh677XmPb&#10;oVt1w2WsoNrTHSL0w+2dvKqJx2vhw51AmmbinjY03NKhDbQlh0HibAP4463/EU9DRlbOWtqOkvvv&#10;W4GKM/PF0vidFtNpXKekTI9PJqTgS8vqpcVumwugKyjoLXAyiREfzEHUCM0TLfIyZiWTsJJyl1wG&#10;PCgXod9aegqkWi4TjFbIiXBtH5yMwSPBcU4euyeBbhimQHN4A4dNEvNXM9Vjo6eF5TaArtPARYp7&#10;Xgfqaf3S7AxPRdzvl3pCPT9oi98AAAD//wMAUEsDBBQABgAIAAAAIQBUzZqa3gAAAAoBAAAPAAAA&#10;ZHJzL2Rvd25yZXYueG1sTI9LT8MwEITvSPwHa5G4UaeplFfjVBWCE4iKwqFHN16SCD8i203Sf89y&#10;gtvO7mj2m3q3GM0m9GFwVsB6lQBD2zo12E7A58fzQwEsRGmV1M6igCsG2DW3N7WslJvtO07H2DEK&#10;saGSAvoYx4rz0PZoZFi5ES3dvpw3MpL0HVdezhRuNE+TJONGDpY+9HLExx7b7+PFCHCH4ar3vnyb&#10;XjE/vRxiMi/ZkxD3d8t+CyziEv/M8ItP6NAQ09ldrApMk17nJVlpKDbAyJAVeQrsTIsy3QBvav6/&#10;QvMDAAD//wMAUEsBAi0AFAAGAAgAAAAhALaDOJL+AAAA4QEAABMAAAAAAAAAAAAAAAAAAAAAAFtD&#10;b250ZW50X1R5cGVzXS54bWxQSwECLQAUAAYACAAAACEAOP0h/9YAAACUAQAACwAAAAAAAAAAAAAA&#10;AAAvAQAAX3JlbHMvLnJlbHNQSwECLQAUAAYACAAAACEA+iv4yG4CAAAYBQAADgAAAAAAAAAAAAAA&#10;AAAuAgAAZHJzL2Uyb0RvYy54bWxQSwECLQAUAAYACAAAACEAVM2amt4AAAAKAQAADwAAAAAAAAAA&#10;AAAAAADIBAAAZHJzL2Rvd25yZXYueG1sUEsFBgAAAAAEAAQA8wAAANMFAAAAAA==&#10;" fillcolor="white [3201]" strokecolor="black [3200]" strokeweight="1pt">
                <v:textbox>
                  <w:txbxContent>
                    <w:p w14:paraId="515B9A67" w14:textId="69A596E0" w:rsidR="0073408B" w:rsidRDefault="009927C5" w:rsidP="00AA3661">
                      <w:r>
                        <w:t xml:space="preserve">              _______                _______              _______</w:t>
                      </w:r>
                    </w:p>
                    <w:p w14:paraId="33C51B70" w14:textId="29F9DD0D" w:rsidR="00AA3661" w:rsidRDefault="00AA3661" w:rsidP="00AA3661">
                      <w:pPr>
                        <w:rPr>
                          <w:sz w:val="36"/>
                        </w:rPr>
                      </w:pPr>
                      <w:r w:rsidRPr="0073408B">
                        <w:rPr>
                          <w:sz w:val="36"/>
                        </w:rPr>
                        <w:t>----- I ----- I ----- I -----I -----I------</w:t>
                      </w:r>
                      <w:proofErr w:type="spellStart"/>
                      <w:r w:rsidRPr="0073408B">
                        <w:rPr>
                          <w:sz w:val="36"/>
                        </w:rPr>
                        <w:t>I</w:t>
                      </w:r>
                      <w:proofErr w:type="spellEnd"/>
                      <w:r w:rsidR="009E29B1" w:rsidRPr="0073408B">
                        <w:rPr>
                          <w:sz w:val="36"/>
                        </w:rPr>
                        <w:t>-----</w:t>
                      </w:r>
                    </w:p>
                    <w:p w14:paraId="229F6ED4" w14:textId="77777777" w:rsidR="009927C5" w:rsidRDefault="009927C5" w:rsidP="009927C5">
                      <w:r>
                        <w:t xml:space="preserve">              _______                _______              _______</w:t>
                      </w:r>
                    </w:p>
                    <w:p w14:paraId="10BE25C8" w14:textId="50031DEA" w:rsidR="009927C5" w:rsidRPr="0073408B" w:rsidRDefault="009927C5" w:rsidP="00AA366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0D4303" w14:textId="446666FB" w:rsidR="00AA3661" w:rsidRPr="00C368D3" w:rsidRDefault="0073408B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 xml:space="preserve">       8cm</w:t>
      </w:r>
    </w:p>
    <w:p w14:paraId="2BD08F36" w14:textId="2E26821F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12E6E3" w14:textId="77777777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3099FA" w14:textId="2789724B" w:rsidR="00AA3661" w:rsidRPr="00C368D3" w:rsidRDefault="0073408B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 xml:space="preserve">       7cm</w:t>
      </w:r>
    </w:p>
    <w:p w14:paraId="60DFEBBD" w14:textId="77777777" w:rsidR="009927C5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AA9847" w14:textId="77777777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63A20E" w14:textId="3269B763" w:rsidR="009927C5" w:rsidRPr="00C368D3" w:rsidRDefault="009927C5" w:rsidP="00BF55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>Escribe Unidad, decena y centena sobre el espacio que corresponda</w:t>
      </w:r>
      <w:r w:rsidR="00BF550F">
        <w:rPr>
          <w:rFonts w:ascii="Arial" w:hAnsi="Arial" w:cs="Arial"/>
          <w:sz w:val="24"/>
          <w:szCs w:val="24"/>
        </w:rPr>
        <w:t>.</w:t>
      </w:r>
    </w:p>
    <w:p w14:paraId="52D6EC57" w14:textId="4BC9F752" w:rsidR="009927C5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14065A" w14:textId="3E099697" w:rsidR="009927C5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BBDD1" wp14:editId="77A4D914">
                <wp:simplePos x="0" y="0"/>
                <wp:positionH relativeFrom="column">
                  <wp:posOffset>777240</wp:posOffset>
                </wp:positionH>
                <wp:positionV relativeFrom="paragraph">
                  <wp:posOffset>13969</wp:posOffset>
                </wp:positionV>
                <wp:extent cx="3615070" cy="1057275"/>
                <wp:effectExtent l="0" t="0" r="2349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510A" w14:textId="4E881686" w:rsidR="009927C5" w:rsidRDefault="009927C5" w:rsidP="009927C5">
                            <w:r>
                              <w:t xml:space="preserve">                Centena               Decena              Unidad   </w:t>
                            </w:r>
                          </w:p>
                          <w:p w14:paraId="0D070095" w14:textId="77777777" w:rsidR="009927C5" w:rsidRDefault="009927C5" w:rsidP="009927C5">
                            <w:r>
                              <w:t xml:space="preserve">              _______                _______              _______</w:t>
                            </w:r>
                          </w:p>
                          <w:p w14:paraId="5CADC2DB" w14:textId="77777777" w:rsidR="009927C5" w:rsidRDefault="009927C5" w:rsidP="009927C5">
                            <w:r>
                              <w:t xml:space="preserve">              _______                _______              _______</w:t>
                            </w:r>
                          </w:p>
                          <w:p w14:paraId="0A28DCDD" w14:textId="77777777" w:rsidR="009927C5" w:rsidRDefault="009927C5" w:rsidP="00992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BBDD1" id="Rectángulo 20" o:spid="_x0000_s1027" style="position:absolute;left:0;text-align:left;margin-left:61.2pt;margin-top:1.1pt;width:284.65pt;height:8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qXbgIAACEFAAAOAAAAZHJzL2Uyb0RvYy54bWysVEtu2zAQ3RfoHQjuG0luPq0ROTASpCgQ&#10;JEaSImuaIm2hFIcd0pbc2/QsuViHlCwHadBF0Y3E4cyb7xueX3SNYVuFvgZb8uIo50xZCVVtVyX/&#10;9nj94RNnPghbCQNWlXynPL+YvX933rqpmsAaTKWQkRPrp60r+ToEN80yL9eqEf4InLKk1ICNCCTi&#10;KqtQtOS9Mdkkz0+zFrByCFJ5T7dXvZLPkn+tlQx3WnsVmCk55RbSF9N3Gb/Z7FxMVyjcupZDGuIf&#10;smhEbSno6OpKBME2WP/hqqklggcdjiQ0GWhdS5VqoGqK/FU1D2vhVKqFmuPd2Cb//9zK2+0CWV2V&#10;fELtsaKhGd1T155/2dXGAKNbalHr/JQsH9wCB8nTMdbbaWzinyphXWrrbmyr6gKTdPnxtDjJz8i9&#10;JF2Rn5xNzk6i1+wAd+jDFwUNi4eSI2WQ2im2Nz70pnsTwsV0+gTSKeyMijkYe6801UIhJwmdWKQu&#10;DbKtoPlX34shbLKMEF0bM4KKt0Am7EGDbYSpxKwRmL8FPEQbrVNEsGEENrUF/DtY9/b7qvtaY9mh&#10;W3ZpcCm/eLOEakfDROhZ7p28rqmdN8KHhUCiNY2AVjXc0UcbaEsOw4mzNeDPt+6jPbGNtJy1tCYl&#10;9z82AhVn5qslHn4ujo/jXiXhmEZLAr7ULF9q7Ka5BJpEQY+Ck+kY7YPZHzVC80QbPY9RSSWspNgl&#10;lwH3wmXo15feBKnm82RGu+REuLEPTkbnsc+RLo/dk0A3cCoQHW9hv1Ji+opavW1EWphvAug68e7Q&#10;12ECtIeJucObERf9pZysDi/b7DcAAAD//wMAUEsDBBQABgAIAAAAIQCP21uP3QAAAAkBAAAPAAAA&#10;ZHJzL2Rvd25yZXYueG1sTI/LTsMwEEX3SPyDNUjsqFMLJW0ap6oQrEBUFBYs3XiaRPgR2W6S/j3D&#10;ii6vztWdM9V2toaNGGLvnYTlIgOGrvG6d62Er8+XhxWwmJTTyniHEi4YYVvf3lSq1H5yHzgeUsto&#10;xMVSSehSGkrOY9OhVXHhB3TETj5YlSiGluugJhq3hossy7lVvaMLnRrwqcPm53C2Evy+v5hdWL+P&#10;b1h8v+5TNs35s5T3d/NuAyzhnP7L8KdP6lCT09GfnY7MUBbikaoShABGPF8vC2BHAvmqAF5X/PqD&#10;+hcAAP//AwBQSwECLQAUAAYACAAAACEAtoM4kv4AAADhAQAAEwAAAAAAAAAAAAAAAAAAAAAAW0Nv&#10;bnRlbnRfVHlwZXNdLnhtbFBLAQItABQABgAIAAAAIQA4/SH/1gAAAJQBAAALAAAAAAAAAAAAAAAA&#10;AC8BAABfcmVscy8ucmVsc1BLAQItABQABgAIAAAAIQAsBUqXbgIAACEFAAAOAAAAAAAAAAAAAAAA&#10;AC4CAABkcnMvZTJvRG9jLnhtbFBLAQItABQABgAIAAAAIQCP21uP3QAAAAkBAAAPAAAAAAAAAAAA&#10;AAAAAMgEAABkcnMvZG93bnJldi54bWxQSwUGAAAAAAQABADzAAAA0gUAAAAA&#10;" fillcolor="white [3201]" strokecolor="black [3200]" strokeweight="1pt">
                <v:textbox>
                  <w:txbxContent>
                    <w:p w14:paraId="4214510A" w14:textId="4E881686" w:rsidR="009927C5" w:rsidRDefault="009927C5" w:rsidP="009927C5">
                      <w:r>
                        <w:t xml:space="preserve">                Centena               Decena              Unidad   </w:t>
                      </w:r>
                    </w:p>
                    <w:p w14:paraId="0D070095" w14:textId="77777777" w:rsidR="009927C5" w:rsidRDefault="009927C5" w:rsidP="009927C5">
                      <w:r>
                        <w:t xml:space="preserve">              _______                _______              _______</w:t>
                      </w:r>
                    </w:p>
                    <w:p w14:paraId="5CADC2DB" w14:textId="77777777" w:rsidR="009927C5" w:rsidRDefault="009927C5" w:rsidP="009927C5">
                      <w:r>
                        <w:t xml:space="preserve">              _______                _______              _______</w:t>
                      </w:r>
                    </w:p>
                    <w:p w14:paraId="0A28DCDD" w14:textId="77777777" w:rsidR="009927C5" w:rsidRDefault="009927C5" w:rsidP="009927C5"/>
                  </w:txbxContent>
                </v:textbox>
              </v:rect>
            </w:pict>
          </mc:Fallback>
        </mc:AlternateContent>
      </w:r>
    </w:p>
    <w:p w14:paraId="1B4452B6" w14:textId="640E42FB" w:rsidR="009927C5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25C372" w14:textId="29C9CEA7" w:rsidR="009927C5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45A5E0" w14:textId="5F6A2BBE" w:rsidR="009927C5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F94A15" w14:textId="77777777" w:rsidR="009927C5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9BDAF4" w14:textId="77777777" w:rsidR="009927C5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C7BDC9" w14:textId="77777777" w:rsidR="009927C5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DEBBA2" w14:textId="0B3080F2" w:rsidR="00AA3661" w:rsidRPr="00C368D3" w:rsidRDefault="00BF550F" w:rsidP="00BF55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Corta 3 h</w:t>
      </w:r>
      <w:r w:rsidR="00AA3661" w:rsidRPr="00C368D3">
        <w:rPr>
          <w:rFonts w:ascii="Arial" w:hAnsi="Arial" w:cs="Arial"/>
          <w:sz w:val="24"/>
          <w:szCs w:val="24"/>
        </w:rPr>
        <w:t>uinchas de cartulina u hoja de block de 5 x 45 cm</w:t>
      </w:r>
      <w:r w:rsidR="0073408B" w:rsidRPr="00C368D3">
        <w:rPr>
          <w:rFonts w:ascii="Arial" w:hAnsi="Arial" w:cs="Arial"/>
          <w:sz w:val="24"/>
          <w:szCs w:val="24"/>
        </w:rPr>
        <w:t>, divídelas y escribe los</w:t>
      </w:r>
      <w:r>
        <w:rPr>
          <w:rFonts w:ascii="Arial" w:hAnsi="Arial" w:cs="Arial"/>
          <w:sz w:val="24"/>
          <w:szCs w:val="24"/>
        </w:rPr>
        <w:t xml:space="preserve"> números de la siguiente manera.</w:t>
      </w:r>
    </w:p>
    <w:p w14:paraId="3F353207" w14:textId="77777777" w:rsidR="0073408B" w:rsidRPr="00C368D3" w:rsidRDefault="0073408B" w:rsidP="00BF550F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1"/>
        <w:gridCol w:w="822"/>
        <w:gridCol w:w="718"/>
        <w:gridCol w:w="821"/>
        <w:gridCol w:w="821"/>
        <w:gridCol w:w="821"/>
        <w:gridCol w:w="821"/>
        <w:gridCol w:w="821"/>
        <w:gridCol w:w="821"/>
        <w:gridCol w:w="821"/>
      </w:tblGrid>
      <w:tr w:rsidR="0073408B" w:rsidRPr="00C368D3" w14:paraId="501AD7A1" w14:textId="77777777" w:rsidTr="0073408B">
        <w:tc>
          <w:tcPr>
            <w:tcW w:w="821" w:type="dxa"/>
          </w:tcPr>
          <w:p w14:paraId="0F96D183" w14:textId="5E0AB075" w:rsidR="0073408B" w:rsidRPr="00C368D3" w:rsidRDefault="0073408B" w:rsidP="00BF55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99E86A5" wp14:editId="7137180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237490</wp:posOffset>
                      </wp:positionV>
                      <wp:extent cx="350520" cy="222885"/>
                      <wp:effectExtent l="6667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879F7" w14:textId="0DF74B6D" w:rsidR="0073408B" w:rsidRDefault="0073408B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E86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0;text-align:left;margin-left:.6pt;margin-top:18.7pt;width:27.6pt;height:17.55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6lLwIAADkEAAAOAAAAZHJzL2Uyb0RvYy54bWysU9uO2yAQfa/Uf0C8N47deDcbxVlts01V&#10;aXuRtv0ADDhGBYYCib39+g44zabtW1UeEMMMh5lzZta3o9HkKH1QYBtazuaUSMtBKLtv6Ncvu1dL&#10;SkJkVjANVjb0SQZ6u3n5Yj24laygBy2kJwhiw2pwDe1jdKuiCLyXhoUZOGnR2YE3LKLp94XwbEB0&#10;o4tqPr8qBvDCeeAyBLy9n5x0k/G7TvL4qeuCjEQ3FHOLefd5b9NebNZstffM9Yqf0mD/kIVhyuKn&#10;Z6h7Fhk5ePUXlFHcQ4AuzjiYArpOcZlrwGrK+R/VPPbMyVwLkhPcmabw/2D5x+NnT5RoaFVeU2KZ&#10;QZG2ByY8ECFJlGMEUiWaBhdWGP3oMD6Ob2BEuXPJwT0A/xaIhW3P7F7eeQ9DL5nANMv0srh4OuGE&#10;BNIOH0Dgb+wQIQONnTfEA2pUXqG2uPI1kkTwM1Tv6awYpkU4Xr6u53WFHo6uqqqWyzp/yFYJK+nh&#10;fIjvJBiSDg312BAZlB0fQky5PYek8ABaiZ3SOht+3261J0eGzbPL64T+W5i2ZGjoTV3VGdlCep/7&#10;yqiIza2VaehyqidfJ27eWpHPkSk9nTETbU9kJX4mpuLYjpM8vzRoQTwhe5knrBxnD+vqwf+gZMA+&#10;bmj4fmBeUqLfW1TgplwsUuNnY1FfJ7b8pae99DDLEaqhkZLpuI15WBIdFu5QqU5l2pKkUyanlLE/&#10;M5unWUoDcGnnqOeJ3/wEAAD//wMAUEsDBBQABgAIAAAAIQCKNFf03wAAAAcBAAAPAAAAZHJzL2Rv&#10;d25yZXYueG1sTI5Na8JAFEX3Qv/D8ArdiE5MQ9SYiRTpB24K1VJwN2Zek9DMm5AZNe2v93XVLi/3&#10;cu7J14NtxRl73zhSMJtGIJBKZxqqFLzvnyYLED5oMrp1hAq+0cO6uBnlOjPuQm943oVKMIR8phXU&#10;IXSZlL6s0Wo/dR0Sd5+utzpw7Ctpen1huG1lHEWptLohfqh1h5say6/dySqYv7ymh7CxP83hOdou&#10;H8d22yUfSt3dDg8rEAGH8DeGX31Wh4Kdju5ExouW8yzmpYJ4noDgPknvQRwVLOIUZJHL//7FFQAA&#10;//8DAFBLAQItABQABgAIAAAAIQC2gziS/gAAAOEBAAATAAAAAAAAAAAAAAAAAAAAAABbQ29udGVu&#10;dF9UeXBlc10ueG1sUEsBAi0AFAAGAAgAAAAhADj9If/WAAAAlAEAAAsAAAAAAAAAAAAAAAAALwEA&#10;AF9yZWxzLy5yZWxzUEsBAi0AFAAGAAgAAAAhAGZMvqUvAgAAOQQAAA4AAAAAAAAAAAAAAAAALgIA&#10;AGRycy9lMm9Eb2MueG1sUEsBAi0AFAAGAAgAAAAhAIo0V/TfAAAABwEAAA8AAAAAAAAAAAAAAAAA&#10;iQQAAGRycy9kb3ducmV2LnhtbFBLBQYAAAAABAAEAPMAAACVBQAAAAA=&#10;" stroked="f">
                      <v:textbox>
                        <w:txbxContent>
                          <w:p w14:paraId="750879F7" w14:textId="0DF74B6D" w:rsidR="0073408B" w:rsidRDefault="0073408B">
                            <w: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27F05300" w14:textId="254EE5C7" w:rsidR="0073408B" w:rsidRPr="00C368D3" w:rsidRDefault="0073408B" w:rsidP="00BF55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ED1BC16" wp14:editId="1888801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227330</wp:posOffset>
                      </wp:positionV>
                      <wp:extent cx="339725" cy="269240"/>
                      <wp:effectExtent l="0" t="2857" r="317" b="318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3972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30D39" w14:textId="77777777" w:rsidR="0073408B" w:rsidRDefault="0073408B" w:rsidP="00D53A1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1BC16" id="_x0000_s1029" type="#_x0000_t202" style="position:absolute;left:0;text-align:left;margin-left:1.7pt;margin-top:17.9pt;width:26.75pt;height:21.2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1PLgIAADgEAAAOAAAAZHJzL2Uyb0RvYy54bWysU9tuGyEQfa/Uf0C812uvL4ktr6PUqatK&#10;6UVK+wEssF5UYChg77pfn4F1HSt9q8oDYmA4nDlnWN/1RpOj9EGBrehkNKZEWg5C2X1Ff3zfvbul&#10;JERmBdNgZUVPMtC7zds3686tZAktaCE9QRAbVp2raBujWxVF4K00LIzASYuHDXjDIoZ+XwjPOkQ3&#10;uijH40XRgRfOA5ch4O7DcEg3Gb9pJI9fmybISHRFkVvMs89zneZis2arvWeuVfxMg/0DC8OUxUcv&#10;UA8sMnLw6i8oo7iHAE0ccTAFNI3iMteA1UzGr6p5apmTuRYUJ7iLTOH/wfIvx2+eKIHeoTyWGfRo&#10;e2DCAxGSRNlHIGVSqXNhhclPDtNj/x56vJErDu4R+M9ALGxbZvfy3nvoWskEspykm8XV1QEnJJC6&#10;+wwCX2OHCBmob7whHtCiyQKtxZG3USOCjyG708UwpEU4bk6ny5tyTgnHo3KxLGfZ0IKtElayw/kQ&#10;P0owJC0q6rEfMig7PoaYuL2kpPQAWomd0joHfl9vtSdHhr2zyyOX8ypNW9JVdDlHHumWhXQ/t5VR&#10;EXtbK1PR26GevJ20+WBFXkem9LBGJtqexUr6DErFvu6zO9M/HtQgTqhe1gk1wa+HdbXgf1PSYRtX&#10;NPw6MC8p0Z8sOrCczFAUEnMwm9+UGPjrk/r6hFmOUBWNlAzLbcx/ZSjsHp1qVJYtWTowOVPG9sxq&#10;nr9S6v/rOGe9fPjNMwAAAP//AwBQSwMEFAAGAAgAAAAhALI9KkvgAAAABgEAAA8AAABkcnMvZG93&#10;bnJldi54bWxMj0trwzAQhO+B/gexhV5KIuWduF6HEvogl0DSUshNsba2qbUylpK4/fVVT81xmGHm&#10;m3TV2VqcqfWVY4ThQIEgzp2puEB4f3vuL0D4oNno2jEhfJOHVXbTS3Vi3IV3dN6HQsQS9olGKENo&#10;Eil9XpLVfuAa4uh9utbqEGVbSNPqSyy3tRwpNZNWVxwXSt3QuqT8a3+yCPPX7ewQ1vanOryozfLp&#10;3m6ayQfi3W33+AAiUBf+w/CHH9Ehi0xHd2LjRY2wjE8CwliNQER7OpyAOCIsxnOQWSqv8bNfAAAA&#10;//8DAFBLAQItABQABgAIAAAAIQC2gziS/gAAAOEBAAATAAAAAAAAAAAAAAAAAAAAAABbQ29udGVu&#10;dF9UeXBlc10ueG1sUEsBAi0AFAAGAAgAAAAhADj9If/WAAAAlAEAAAsAAAAAAAAAAAAAAAAALwEA&#10;AF9yZWxzLy5yZWxzUEsBAi0AFAAGAAgAAAAhAFKX/U8uAgAAOAQAAA4AAAAAAAAAAAAAAAAALgIA&#10;AGRycy9lMm9Eb2MueG1sUEsBAi0AFAAGAAgAAAAhALI9KkvgAAAABgEAAA8AAAAAAAAAAAAAAAAA&#10;iAQAAGRycy9kb3ducmV2LnhtbFBLBQYAAAAABAAEAPMAAACVBQAAAAA=&#10;" stroked="f">
                      <v:textbox>
                        <w:txbxContent>
                          <w:p w14:paraId="6DB30D39" w14:textId="77777777" w:rsidR="0073408B" w:rsidRDefault="0073408B" w:rsidP="00D53A1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18" w:type="dxa"/>
          </w:tcPr>
          <w:p w14:paraId="0C7AEDFB" w14:textId="577E73BB" w:rsidR="0073408B" w:rsidRPr="00C368D3" w:rsidRDefault="0073408B" w:rsidP="00BF550F">
            <w:pPr>
              <w:pStyle w:val="Prrafodelista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C368D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92AA01B" wp14:editId="1202581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224790</wp:posOffset>
                      </wp:positionV>
                      <wp:extent cx="350520" cy="222885"/>
                      <wp:effectExtent l="6667" t="0" r="0" b="0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879FE" w14:textId="41587FA3" w:rsidR="0073408B" w:rsidRDefault="0073408B" w:rsidP="0073408B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A01B" id="_x0000_s1030" type="#_x0000_t202" style="position:absolute;left:0;text-align:left;margin-left:-.6pt;margin-top:17.7pt;width:27.6pt;height:17.55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1WLgIAADgEAAAOAAAAZHJzL2Uyb0RvYy54bWysU12PEyEUfTfxPxDe7bRju7aTTjdr1xqT&#10;9SNZ/QEMMB0icBFoZ+qv3wtTu1XfjDwQ4F4O555zWd8ORpOj9EGBrelsMqVEWg5C2X1Nv33dvVpS&#10;EiKzgmmwsqYnGejt5uWLde8qWUIHWkhPEMSGqnc17WJ0VVEE3knDwgSctBhswRsWcev3hfCsR3Sj&#10;i3I6vSl68MJ54DIEPL0fg3ST8dtW8vi5bYOMRNcUucU8+zw3aS42a1btPXOd4mca7B9YGKYsPnqB&#10;umeRkYNXf0EZxT0EaOOEgymgbRWXuQasZjb9o5rHjjmZa0FxgrvIFP4fLP90/OKJEujdihLLDHq0&#10;PTDhgQhJohwikDKp1LtQYfKjw/Q4vIUBb+SKg3sA/j0QC9uO2b288x76TjKBLGfpZnF1dcQJCaTp&#10;P4LA19ghQgYaWm+IB7RodoPW4sjHqBHBx9C808UwpEU4Hr5eTBclRjiGyrJcLhf5QVYlrGSH8yG+&#10;l2BIWtTUYz9kUHZ8CDFxe05J6QG0Ejuldd74fbPVnhwZ9s4ujzP6b2nakr6mq0W5yMgW0v3cVkZF&#10;7G2tTE2XYz35OGnzzoq8jkzpcY1MtD2LlfQZlYpDM2R35r88aECcUL2sE1aOXw/r6sD/pKTHNq5p&#10;+HFgXlKiP1h0YDWbz1Pf58188Sap5a8jzXWEWY5QNY2UjMttzH8lyWHhDp1qVZYtWToyOVPG9sxq&#10;nr9S6v/rfc56/vCbJwAAAP//AwBQSwMEFAAGAAgAAAAhAKcRYQDfAAAABgEAAA8AAABkcnMvZG93&#10;bnJldi54bWxMzsFOwzAMBuA7Eu8QeRKXiSWMUrbSdEITMO2CxEBIu2WN11Y0TtVkW+HpMadxtH/r&#10;95cvBteKI/ah8aThZqJAIJXeNlRp+Hh/vp6BCNGQNa0n1PCNARbF5UVuMutP9IbHTawEl1DIjIY6&#10;xi6TMpQ1OhMmvkPibO97ZyKPfSVtb05c7lo5VSqVzjTEH2rT4bLG8mtzcBruV6/pNi7dT7N9Uev5&#10;09itu+RT66vR8PgAIuIQz8fwx2c6FGza+QPZIFoNM4ZHDdO7BATHye0cxI7XKgVZ5PI/v/gFAAD/&#10;/wMAUEsBAi0AFAAGAAgAAAAhALaDOJL+AAAA4QEAABMAAAAAAAAAAAAAAAAAAAAAAFtDb250ZW50&#10;X1R5cGVzXS54bWxQSwECLQAUAAYACAAAACEAOP0h/9YAAACUAQAACwAAAAAAAAAAAAAAAAAvAQAA&#10;X3JlbHMvLnJlbHNQSwECLQAUAAYACAAAACEAfbHdVi4CAAA4BAAADgAAAAAAAAAAAAAAAAAuAgAA&#10;ZHJzL2Uyb0RvYy54bWxQSwECLQAUAAYACAAAACEApxFhAN8AAAAGAQAADwAAAAAAAAAAAAAAAACI&#10;BAAAZHJzL2Rvd25yZXYueG1sUEsFBgAAAAAEAAQA8wAAAJQFAAAAAA==&#10;" stroked="f">
                      <v:textbox>
                        <w:txbxContent>
                          <w:p w14:paraId="630879FE" w14:textId="41587FA3" w:rsidR="0073408B" w:rsidRDefault="0073408B" w:rsidP="0073408B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1" w:type="dxa"/>
          </w:tcPr>
          <w:p w14:paraId="49ACFA9F" w14:textId="0C113DC2" w:rsidR="0073408B" w:rsidRPr="00C368D3" w:rsidRDefault="0073408B" w:rsidP="00BF55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AFD63BD" wp14:editId="5AF206F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224790</wp:posOffset>
                      </wp:positionV>
                      <wp:extent cx="350520" cy="222885"/>
                      <wp:effectExtent l="6667" t="0" r="0" b="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EDCC9" w14:textId="6473D77D" w:rsidR="0073408B" w:rsidRDefault="0073408B" w:rsidP="0073408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D63BD" id="_x0000_s1031" type="#_x0000_t202" style="position:absolute;left:0;text-align:left;margin-left:-.3pt;margin-top:17.7pt;width:27.6pt;height:17.55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bgLAIAADgEAAAOAAAAZHJzL2Uyb0RvYy54bWysU9uO2yAQfa/Uf0C8N07ceJu14qy22aaq&#10;tL1I234ABhyjAkOBxN5+fQccJWn7VpUHBMxwOHPOsL4bjSZH6YMC29DFbE6JtByEsvuGfvu6e7Wi&#10;JERmBdNgZUOfZaB3m5cv1oOrZQk9aCE9QRAb6sE1tI/R1UUReC8NCzNw0mKwA29YxK3fF8KzAdGN&#10;Lsr5/KYYwAvngcsQ8PRhCtJNxu86yePnrgsyEt1Q5Bbz7PPcprnYrFm998z1ip9osH9gYZiy+OgZ&#10;6oFFRg5e/QVlFPcQoIszDqaArlNc5hqwmsX8j2qeeuZkrgXFCe4sU/h/sPzT8YsnSqB3C0osM+jR&#10;9sCEByIkiXKMQMqk0uBCjclPDtPj+BZGvJErDu4R+PdALGx7Zvfy3nsYeskEslykm8XV1QknJJB2&#10;+AgCX2OHCBlo7LwhHtCixQ1aiyMfo0YEH0Pzns+GIS3C8fB1Na9KjHAMlWW5WlX5QVYnrGSH8yG+&#10;l2BIWjTUYz9kUHZ8DDFxu6Sk9ABaiZ3SOm/8vt1qT44Me2eXxwn9tzRtydDQ26qsMrKFdD+3lVER&#10;e1sr09DVVE8+Ttq8syKvI1N6WiMTbU9iJX0mpeLYjtmdXFgSsgXxjOplnbBy/HpYVw/+JyUDtnFD&#10;w48D85IS/cGiA7eL5TL1fd4sqzdJLX8daa8jzHKEamikZFpuY/4rSQ4L9+hUp7JsFyYnytieWc3T&#10;V0r9f73PWZcPv/kFAAD//wMAUEsDBBQABgAIAAAAIQDvB7Ef3wAAAAYBAAAPAAAAZHJzL2Rvd25y&#10;ZXYueG1sTI5PS8NAFMTvgt9heYIXsRtLGtuYlyLFP/QiWEXobZt9JsHs25DdttFP3+dJT8Mww8yv&#10;WI6uUwcaQusZ4WaSgCKuvG25Rnh/e7yegwrRsDWdZ0L4pgDL8vysMLn1R36lwybWSkY45AahibHP&#10;tQ5VQ86Eie+JJfv0gzNR7FBrO5ijjLtOT5Mk0860LA+N6WnVUPW12TuE2+eXbBtX7qfdPiXrxcOV&#10;W/fpB+LlxXh/ByrSGP/K8Isv6FAK087v2QbVISxSKSJMZ6ISp+kM1A5hnmSgy0L/xy9PAAAA//8D&#10;AFBLAQItABQABgAIAAAAIQC2gziS/gAAAOEBAAATAAAAAAAAAAAAAAAAAAAAAABbQ29udGVudF9U&#10;eXBlc10ueG1sUEsBAi0AFAAGAAgAAAAhADj9If/WAAAAlAEAAAsAAAAAAAAAAAAAAAAALwEAAF9y&#10;ZWxzLy5yZWxzUEsBAi0AFAAGAAgAAAAhAM9qNuAsAgAAOAQAAA4AAAAAAAAAAAAAAAAALgIAAGRy&#10;cy9lMm9Eb2MueG1sUEsBAi0AFAAGAAgAAAAhAO8HsR/fAAAABgEAAA8AAAAAAAAAAAAAAAAAhgQA&#10;AGRycy9kb3ducmV2LnhtbFBLBQYAAAAABAAEAPMAAACSBQAAAAA=&#10;" stroked="f">
                      <v:textbox>
                        <w:txbxContent>
                          <w:p w14:paraId="67EEDCC9" w14:textId="6473D77D" w:rsidR="0073408B" w:rsidRDefault="0073408B" w:rsidP="0073408B"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1" w:type="dxa"/>
          </w:tcPr>
          <w:p w14:paraId="0C177484" w14:textId="2DC8FAB7" w:rsidR="0073408B" w:rsidRPr="00C368D3" w:rsidRDefault="0073408B" w:rsidP="00BF55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24717A6" wp14:editId="3E8A4E7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224790</wp:posOffset>
                      </wp:positionV>
                      <wp:extent cx="350520" cy="222885"/>
                      <wp:effectExtent l="6667" t="0" r="0" b="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6CC0E" w14:textId="78921CE9" w:rsidR="0073408B" w:rsidRDefault="0073408B" w:rsidP="0073408B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717A6" id="_x0000_s1032" type="#_x0000_t202" style="position:absolute;left:0;text-align:left;margin-left:-.6pt;margin-top:17.7pt;width:27.6pt;height:17.55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U5LgIAADgEAAAOAAAAZHJzL2Uyb0RvYy54bWysU12PEyEUfTfxPxDe7bRjW7uTTjdr1xqT&#10;9SNZ/QEMMB0icBFoZ+qv3wtTu1XfjDwQ4F4O555zWd8ORpOj9EGBrelsMqVEWg5C2X1Nv33dvVpR&#10;EiKzgmmwsqYnGejt5uWLde8qWUIHWkhPEMSGqnc17WJ0VVEE3knDwgSctBhswRsWcev3hfCsR3Sj&#10;i3I6XRY9eOE8cBkCnt6PQbrJ+G0refzctkFGomuK3GKefZ6bNBebNav2nrlO8TMN9g8sDFMWH71A&#10;3bPIyMGrv6CM4h4CtHHCwRTQtorLXANWM5v+Uc1jx5zMtaA4wV1kCv8Pln86fvFECfSupMQygx5t&#10;D0x4IEKSKIcIpEwq9S5UmPzoMD0Ob2HAG7ni4B6Afw/EwrZjdi/vvIe+k0wgy1m6WVxdHXFCAmn6&#10;jyDwNXaIkIGG1hviAS2aLdFaHPkYNSL4GJp3uhiGtAjHw9eL6aLECMdQWZar1SI/yKqElexwPsT3&#10;EgxJi5p67IcMyo4PISZuzykpPYBWYqe0zhu/b7bakyPD3tnlcUb/LU1b0tf0ZlEuMrKFdD+3lVER&#10;e1srU9PVWE8+Ttq8syKvI1N6XCMTbc9iJX1GpeLQDNmd5S8PGhAnVC/rhJXj18O6OvA/KemxjWsa&#10;fhyYl5ToDxYduJnN56nv82a+eJPU8teR5jrCLEeomkZKxuU25r+S5LBwh061KsuWLB2ZnClje2Y1&#10;z18p9f/1Pmc9f/jNEwAAAP//AwBQSwMEFAAGAAgAAAAhAKcRYQDfAAAABgEAAA8AAABkcnMvZG93&#10;bnJldi54bWxMzsFOwzAMBuA7Eu8QeRKXiSWMUrbSdEITMO2CxEBIu2WN11Y0TtVkW+HpMadxtH/r&#10;95cvBteKI/ah8aThZqJAIJXeNlRp+Hh/vp6BCNGQNa0n1PCNARbF5UVuMutP9IbHTawEl1DIjIY6&#10;xi6TMpQ1OhMmvkPibO97ZyKPfSVtb05c7lo5VSqVzjTEH2rT4bLG8mtzcBruV6/pNi7dT7N9Uev5&#10;09itu+RT66vR8PgAIuIQz8fwx2c6FGza+QPZIFoNM4ZHDdO7BATHye0cxI7XKgVZ5PI/v/gFAAD/&#10;/wMAUEsBAi0AFAAGAAgAAAAhALaDOJL+AAAA4QEAABMAAAAAAAAAAAAAAAAAAAAAAFtDb250ZW50&#10;X1R5cGVzXS54bWxQSwECLQAUAAYACAAAACEAOP0h/9YAAACUAQAACwAAAAAAAAAAAAAAAAAvAQAA&#10;X3JlbHMvLnJlbHNQSwECLQAUAAYACAAAACEAbELFOS4CAAA4BAAADgAAAAAAAAAAAAAAAAAuAgAA&#10;ZHJzL2Uyb0RvYy54bWxQSwECLQAUAAYACAAAACEApxFhAN8AAAAGAQAADwAAAAAAAAAAAAAAAACI&#10;BAAAZHJzL2Rvd25yZXYueG1sUEsFBgAAAAAEAAQA8wAAAJQFAAAAAA==&#10;" stroked="f">
                      <v:textbox>
                        <w:txbxContent>
                          <w:p w14:paraId="1966CC0E" w14:textId="78921CE9" w:rsidR="0073408B" w:rsidRDefault="0073408B" w:rsidP="0073408B">
                            <w: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1" w:type="dxa"/>
          </w:tcPr>
          <w:p w14:paraId="7ADD9BC1" w14:textId="4EC09552" w:rsidR="0073408B" w:rsidRPr="00C368D3" w:rsidRDefault="0073408B" w:rsidP="00BF55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D2D56C3" wp14:editId="6823C00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224790</wp:posOffset>
                      </wp:positionV>
                      <wp:extent cx="350520" cy="222885"/>
                      <wp:effectExtent l="6667" t="0" r="0" b="0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F763F" w14:textId="068A0B03" w:rsidR="0073408B" w:rsidRDefault="0073408B" w:rsidP="0073408B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D56C3" id="_x0000_s1033" type="#_x0000_t202" style="position:absolute;left:0;text-align:left;margin-left:-.55pt;margin-top:17.7pt;width:27.6pt;height:17.5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j/LgIAADgEAAAOAAAAZHJzL2Uyb0RvYy54bWysU9uO2yAQfa/Uf0C8N07ceDdrxVlts01V&#10;aXuRtv0ADDhGBYYCib39+g44zabtW1UeEDDD4cw5w/p2NJocpQ8KbEMXszkl0nIQyu4b+vXL7tWK&#10;khCZFUyDlQ19koHebl6+WA+uliX0oIX0BEFsqAfX0D5GVxdF4L00LMzASYvBDrxhEbd+XwjPBkQ3&#10;uijn86tiAC+cBy5DwNP7KUg3Gb/rJI+fui7ISHRDkVvMs89zm+Zis2b13jPXK36iwf6BhWHK4qNn&#10;qHsWGTl49ReUUdxDgC7OOJgCuk5xmWvAahbzP6p57JmTuRYUJ7izTOH/wfKPx8+eKIHeLSmxzKBH&#10;2wMTHoiQJMoxAimTSoMLNSY/OkyP4xsY8UauOLgH4N8CsbDtmd3LO+9h6CUTyHKRbhYXVyeckEDa&#10;4QMIfI0dImSgsfOGeECLFldoLY58jBoRfAzNezobhrQIx8PX1bwqMcIxVJblalXlB1mdsJIdzof4&#10;ToIhadFQj/2QQdnxIcTE7TklpQfQSuyU1nnj9+1We3Jk2Du7PE7ov6VpS4aG3lRllZEtpPu5rYyK&#10;2NtamYaupnrycdLmrRV5HZnS0xqZaHsSK+kzKRXHdszuXP/yoAXxhOplnbBy/HpYVw/+ByUDtnFD&#10;w/cD85IS/d6iAzeL5TL1fd4sq+uklr+MtJcRZjlCNTRSMi23Mf+VJIeFO3SqU1m2ZOnE5EQZ2zOr&#10;efpKqf8v9znr+cNvfgIAAP//AwBQSwMEFAAGAAgAAAAhAMTZde/gAAAABgEAAA8AAABkcnMvZG93&#10;bnJldi54bWxMj0tPwzAQhO9I/Q/WInFB1KYKoQ1xKlTxUC+V+hBSb268JFHjdRS7beDXs5zgODuj&#10;mW/z+eBaccY+NJ403I8VCKTS24YqDbvt690URIiGrGk9oYYvDDAvRle5yay/0BrPm1gJLqGQGQ11&#10;jF0mZShrdCaMfYfE3qfvnYks+0ra3ly43LVyolQqnWmIF2rT4aLG8rg5OQ2P76t0Hxfuu9m/qeXs&#10;5dYtu+RD65vr4fkJRMQh/oXhF5/RoWCmgz+RDaLVMJ1xUMPkIQHBdpLwZwc+qxRkkcv/+MUPAAAA&#10;//8DAFBLAQItABQABgAIAAAAIQC2gziS/gAAAOEBAAATAAAAAAAAAAAAAAAAAAAAAABbQ29udGVu&#10;dF9UeXBlc10ueG1sUEsBAi0AFAAGAAgAAAAhADj9If/WAAAAlAEAAAsAAAAAAAAAAAAAAAAALwEA&#10;AF9yZWxzLy5yZWxzUEsBAi0AFAAGAAgAAAAhAJYYyP8uAgAAOAQAAA4AAAAAAAAAAAAAAAAALgIA&#10;AGRycy9lMm9Eb2MueG1sUEsBAi0AFAAGAAgAAAAhAMTZde/gAAAABgEAAA8AAAAAAAAAAAAAAAAA&#10;iAQAAGRycy9kb3ducmV2LnhtbFBLBQYAAAAABAAEAPMAAACVBQAAAAA=&#10;" stroked="f">
                      <v:textbox>
                        <w:txbxContent>
                          <w:p w14:paraId="0B4F763F" w14:textId="068A0B03" w:rsidR="0073408B" w:rsidRDefault="0073408B" w:rsidP="0073408B">
                            <w: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1" w:type="dxa"/>
          </w:tcPr>
          <w:p w14:paraId="22AD36F9" w14:textId="0E15E2C4" w:rsidR="0073408B" w:rsidRPr="00C368D3" w:rsidRDefault="0073408B" w:rsidP="00BF55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8A91F90" wp14:editId="45805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224790</wp:posOffset>
                      </wp:positionV>
                      <wp:extent cx="350520" cy="222885"/>
                      <wp:effectExtent l="6667" t="0" r="0" b="0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BDE1E" w14:textId="2553CEBC" w:rsidR="0073408B" w:rsidRDefault="0073408B" w:rsidP="0073408B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91F90" id="_x0000_s1034" type="#_x0000_t202" style="position:absolute;left:0;text-align:left;margin-left:0;margin-top:17.7pt;width:27.6pt;height:17.55pt;rotation:-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OHLgIAADgEAAAOAAAAZHJzL2Uyb0RvYy54bWysU9uO2yAQfa/Uf0C8N07ceJu14qy22aaq&#10;tL1I234ABhyjAkOBxN5+/Q44zabtW1UeEDDD4cw5w/pmNJocpQ8KbEMXszkl0nIQyu4b+u3r7tWK&#10;khCZFUyDlQ19lIHebF6+WA+uliX0oIX0BEFsqAfX0D5GVxdF4L00LMzASYvBDrxhEbd+XwjPBkQ3&#10;uijn86tiAC+cBy5DwNO7KUg3Gb/rJI+fuy7ISHRDkVvMs89zm+Zis2b13jPXK36iwf6BhWHK4qNn&#10;qDsWGTl49ReUUdxDgC7OOJgCuk5xmWvAahbzP6p56JmTuRYUJ7izTOH/wfJPxy+eKIHeVZRYZtCj&#10;7YEJD0RIEuUYgZRJpcGFGpMfHKbH8S2MeCNXHNw98O+BWNj2zO7lrfcw9JIJZLlIN4uLqxNOSCDt&#10;8BEEvsYOETLQ2HlDPKBFiyu0Fkc+Ro0IPobmPZ4NQ1qE4+Hral6VGOEYKstytaryg6xOWMkO50N8&#10;L8GQtGiox37IoOx4H2Li9pyS0gNoJXZK67zx+3arPTky7J1dHif039K0JUNDr6uyysgW0v3cVkZF&#10;7G2tTENXUz35OGnzzoq8jkzpaY1MtD2JlfSZlIpjO2Z3Vr88aEE8onpZJ6wcvx7W1YP/ScmAbdzQ&#10;8OPAvKREf7DowPViuUx9nzfL6k1Sy19G2ssIsxyhGhopmZbbmP9KksPCLTrVqSxbsnRicqKM7ZnV&#10;PH2l1P+X+5z1/OE3TwAAAP//AwBQSwMEFAAGAAgAAAAhAFwJwLTgAAAABwEAAA8AAABkcnMvZG93&#10;bnJldi54bWxMj09Lw0AUxO9Cv8PyBC9id1vS2KbZFCn+oRfBKkJv2+wzCc2+DdltG/30fZ70OMww&#10;85t8NbhWnLAPjScNk7ECgVR621Cl4eP96W4OIkRD1rSeUMM3BlgVo6vcZNaf6Q1P21gJLqGQGQ11&#10;jF0mZShrdCaMfYfE3pfvnYks+0ra3py53LVyqlQqnWmIF2rT4brG8rA9Og33L6/pLq7dT7N7VpvF&#10;463bdMmn1jfXw8MSRMQh/oXhF5/RoWCmvT+SDaJlrfhK1DCdJSDYT2YTEHsNc5WCLHL5n7+4AAAA&#10;//8DAFBLAQItABQABgAIAAAAIQC2gziS/gAAAOEBAAATAAAAAAAAAAAAAAAAAAAAAABbQ29udGVu&#10;dF9UeXBlc10ueG1sUEsBAi0AFAAGAAgAAAAhADj9If/WAAAAlAEAAAsAAAAAAAAAAAAAAAAALwEA&#10;AF9yZWxzLy5yZWxzUEsBAi0AFAAGAAgAAAAhAHMf84cuAgAAOAQAAA4AAAAAAAAAAAAAAAAALgIA&#10;AGRycy9lMm9Eb2MueG1sUEsBAi0AFAAGAAgAAAAhAFwJwLTgAAAABwEAAA8AAAAAAAAAAAAAAAAA&#10;iAQAAGRycy9kb3ducmV2LnhtbFBLBQYAAAAABAAEAPMAAACVBQAAAAA=&#10;" stroked="f">
                      <v:textbox>
                        <w:txbxContent>
                          <w:p w14:paraId="752BDE1E" w14:textId="2553CEBC" w:rsidR="0073408B" w:rsidRDefault="0073408B" w:rsidP="0073408B">
                            <w: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1" w:type="dxa"/>
          </w:tcPr>
          <w:p w14:paraId="6A22ABAC" w14:textId="567EFB11" w:rsidR="0073408B" w:rsidRPr="00C368D3" w:rsidRDefault="0073408B" w:rsidP="00BF55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072ADAA" wp14:editId="31AC994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224790</wp:posOffset>
                      </wp:positionV>
                      <wp:extent cx="350520" cy="222885"/>
                      <wp:effectExtent l="6667" t="0" r="0" b="0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4B4B3" w14:textId="6EE58637" w:rsidR="0073408B" w:rsidRDefault="0073408B" w:rsidP="0073408B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2ADAA" id="_x0000_s1035" type="#_x0000_t202" style="position:absolute;left:0;text-align:left;margin-left:-.6pt;margin-top:17.7pt;width:27.6pt;height:17.55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xpLgIAADgEAAAOAAAAZHJzL2Uyb0RvYy54bWysU12PEyEUfTfxPxDe7bRjW9tJp5u1a43J&#10;+pGs/gAGmA4RuAi0M+uv3wtTu1XfjDwQ4F4O555z2dwMRpOT9EGBrelsMqVEWg5C2UNNv33dv1pR&#10;EiKzgmmwsqaPMtCb7csXm95VsoQOtJCeIIgNVe9q2sXoqqIIvJOGhQk4aTHYgjcs4tYfCuFZj+hG&#10;F+V0uix68MJ54DIEPL0bg3Sb8dtW8vi5bYOMRNcUucU8+zw3aS62G1YdPHOd4mca7B9YGKYsPnqB&#10;umORkaNXf0EZxT0EaOOEgymgbRWXuQasZjb9o5qHjjmZa0FxgrvIFP4fLP90+uKJEujdkhLLDHq0&#10;OzLhgQhJohwikDKp1LtQYfKDw/Q4vIUBb+SKg7sH/j0QC7uO2YO89R76TjKBLGfpZnF1dcQJCaTp&#10;P4LA19gxQgYaWm+IB7RotkRrceRj1IjgY2je48UwpEU4Hr5eTBclRjiGyrJcrRb5QVYlrGSH8yG+&#10;l2BIWtTUYz9kUHa6DzFxe05J6QG0Enuldd74Q7PTnpwY9s4+jzP6b2nakr6m60W5yMgW0v3cVkZF&#10;7G2tTE1XYz35OGnzzoq8jkzpcY1MtD2LlfQZlYpDM2R31r88aEA8onpZJ6wcvx7W1YH/SUmPbVzT&#10;8OPIvKREf7DowHo2n6e+z5v54k1Sy19HmusIsxyhahopGZe7mP9KksPCLTrVqixbsnRkcqaM7ZnV&#10;PH+l1P/X+5z1/OG3TwAAAP//AwBQSwMEFAAGAAgAAAAhAKcRYQDfAAAABgEAAA8AAABkcnMvZG93&#10;bnJldi54bWxMzsFOwzAMBuA7Eu8QeRKXiSWMUrbSdEITMO2CxEBIu2WN11Y0TtVkW+HpMadxtH/r&#10;95cvBteKI/ah8aThZqJAIJXeNlRp+Hh/vp6BCNGQNa0n1PCNARbF5UVuMutP9IbHTawEl1DIjIY6&#10;xi6TMpQ1OhMmvkPibO97ZyKPfSVtb05c7lo5VSqVzjTEH2rT4bLG8mtzcBruV6/pNi7dT7N9Uev5&#10;09itu+RT66vR8PgAIuIQz8fwx2c6FGza+QPZIFoNM4ZHDdO7BATHye0cxI7XKgVZ5PI/v/gFAAD/&#10;/wMAUEsBAi0AFAAGAAgAAAAhALaDOJL+AAAA4QEAABMAAAAAAAAAAAAAAAAAAAAAAFtDb250ZW50&#10;X1R5cGVzXS54bWxQSwECLQAUAAYACAAAACEAOP0h/9YAAACUAQAACwAAAAAAAAAAAAAAAAAvAQAA&#10;X3JlbHMvLnJlbHNQSwECLQAUAAYACAAAACEANV6saS4CAAA4BAAADgAAAAAAAAAAAAAAAAAuAgAA&#10;ZHJzL2Uyb0RvYy54bWxQSwECLQAUAAYACAAAACEApxFhAN8AAAAGAQAADwAAAAAAAAAAAAAAAACI&#10;BAAAZHJzL2Rvd25yZXYueG1sUEsFBgAAAAAEAAQA8wAAAJQFAAAAAA==&#10;" stroked="f">
                      <v:textbox>
                        <w:txbxContent>
                          <w:p w14:paraId="5254B4B3" w14:textId="6EE58637" w:rsidR="0073408B" w:rsidRDefault="0073408B" w:rsidP="0073408B">
                            <w: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1" w:type="dxa"/>
          </w:tcPr>
          <w:p w14:paraId="4F20CEAF" w14:textId="7F095B5C" w:rsidR="0073408B" w:rsidRPr="00C368D3" w:rsidRDefault="0073408B" w:rsidP="00BF55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502D5EE" wp14:editId="623BF8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224790</wp:posOffset>
                      </wp:positionV>
                      <wp:extent cx="350520" cy="222885"/>
                      <wp:effectExtent l="6667" t="0" r="0" b="0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9970B" w14:textId="144410F4" w:rsidR="0073408B" w:rsidRDefault="0073408B" w:rsidP="0073408B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2D5EE" id="_x0000_s1036" type="#_x0000_t202" style="position:absolute;left:0;text-align:left;margin-left:-.35pt;margin-top:17.7pt;width:27.6pt;height:17.55pt;rotation:-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lOLgIAADkEAAAOAAAAZHJzL2Uyb0RvYy54bWysU9uO2yAQfa/Uf0C8N07cZDdrxVlts01V&#10;aXuRtv0ADDhGBYYCiZ1+/Q44StL2rSoPCJiZw8w5M6v7wWhykD4osDWdTaaUSMtBKLur6fdv2zdL&#10;SkJkVjANVtb0KAO9X79+tepdJUvoQAvpCYLYUPWupl2MriqKwDtpWJiAkxaNLXjDIl79rhCe9Yhu&#10;dFFOpzdFD144D1yGgK+Po5GuM37bSh6/tG2QkeiaYm4x7z7vTdqL9YpVO89cp/gpDfYPWRimLH56&#10;hnpkkZG9V39BGcU9BGjjhIMpoG0Vl7kGrGY2/aOa5445mWtBcoI70xT+Hyz/fPjqiRKo3S0llhnU&#10;aLNnwgMRkkQ5RCBlYql3oULnZ4fucXgHA0bkioN7Av4jEAubjtmdfPAe+k4ygVnOUmRxFTrihATS&#10;9J9A4G9sHyEDDa03xANKNLtBaXHlZ+SI4Gco3vEsGKZFOD6+XUwXJVo4msqyXC4X+UNWJawkh/Mh&#10;fpBgSDrU1GM/ZFB2eAox5XZxSe4BtBJbpXW++F2z0Z4cGPbONq8T+m9u2pK+pneLcpGRLaT43FZG&#10;RextrUxNl2M9+Tlx896KfI5M6fGMmWh7IivxMzIVh2YY1cmtmphsQByRvkwUlo6zh4V14H9R0mMf&#10;1zT83DMvKdEfLUpwN5vPU+Pny3xxm+jy15bm2sIsR6iaRkrG4ybmYUl8WHhAqVqVebtkcsoZ+zPT&#10;eZqlNADX9+x1mfj1CwAAAP//AwBQSwMEFAAGAAgAAAAhAA7aN3/eAAAABgEAAA8AAABkcnMvZG93&#10;bnJldi54bWxMjkFLw0AUhO+C/2F5ghexG2uMbcxLkaKWXgSrCL1ts88kmH0bsts2+ut9nvQ0DDPM&#10;fMVidJ060BBazwhXkwQUceVtyzXC2+vj5QxUiIat6TwTwhcFWJSnJ4XJrT/yCx02sVYywiE3CE2M&#10;fa51qBpyJkx8TyzZhx+ciWKHWtvBHGXcdXqaJJl2pmV5aExPy4aqz83eIdyunrNtXLrvdvuUrOcP&#10;F27dp++I52fj/R2oSGP8K8MvvqBDKUw7v2cbVIcwv5YiwvQmBSVxmoruEGZJBros9H/88gcAAP//&#10;AwBQSwECLQAUAAYACAAAACEAtoM4kv4AAADhAQAAEwAAAAAAAAAAAAAAAAAAAAAAW0NvbnRlbnRf&#10;VHlwZXNdLnhtbFBLAQItABQABgAIAAAAIQA4/SH/1gAAAJQBAAALAAAAAAAAAAAAAAAAAC8BAABf&#10;cmVscy8ucmVsc1BLAQItABQABgAIAAAAIQDDDVlOLgIAADkEAAAOAAAAAAAAAAAAAAAAAC4CAABk&#10;cnMvZTJvRG9jLnhtbFBLAQItABQABgAIAAAAIQAO2jd/3gAAAAYBAAAPAAAAAAAAAAAAAAAAAIgE&#10;AABkcnMvZG93bnJldi54bWxQSwUGAAAAAAQABADzAAAAkwUAAAAA&#10;" stroked="f">
                      <v:textbox>
                        <w:txbxContent>
                          <w:p w14:paraId="2249970B" w14:textId="144410F4" w:rsidR="0073408B" w:rsidRDefault="0073408B" w:rsidP="0073408B">
                            <w: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1" w:type="dxa"/>
          </w:tcPr>
          <w:p w14:paraId="38A5EA50" w14:textId="75834FFB" w:rsidR="0073408B" w:rsidRPr="00C368D3" w:rsidRDefault="0073408B" w:rsidP="00BF55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9A043A6" wp14:editId="4997DE6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224790</wp:posOffset>
                      </wp:positionV>
                      <wp:extent cx="350520" cy="222885"/>
                      <wp:effectExtent l="6667" t="0" r="0" b="0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ABE4E" w14:textId="641EE247" w:rsidR="0073408B" w:rsidRDefault="0073408B" w:rsidP="0073408B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043A6" id="_x0000_s1037" type="#_x0000_t202" style="position:absolute;left:0;text-align:left;margin-left:.1pt;margin-top:17.7pt;width:27.6pt;height:17.55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YkLQIAADkEAAAOAAAAZHJzL2Uyb0RvYy54bWysU9uO2yAQfa/Uf0C8N07ceJu14qy22aaq&#10;tL1I234ABhyjAkOBxN5+fQccJWn7VpUHBMzMYeacmfXdaDQ5Sh8U2IYuZnNKpOUglN039NvX3asV&#10;JSEyK5gGKxv6LAO927x8sR5cLUvoQQvpCYLYUA+uoX2Mri6KwHtpWJiBkxaNHXjDIl79vhCeDYhu&#10;dFHO5zfFAF44D1yGgK8Pk5FuMn7XSR4/d12QkeiGYm4x7z7vbdqLzZrVe89cr/gpDfYPWRimLH56&#10;hnpgkZGDV39BGcU9BOjijIMpoOsUl7kGrGYx/6Oap545mWtBcoI70xT+Hyz/dPziiRKoHSplmUGN&#10;tgcmPBAhSZRjBFImlgYXanR+cugex7cwYkSuOLhH4N8DsbDtmd3Le+9h6CUTmOUiRRZXoRNOSCDt&#10;8BEE/sYOETLQ2HlDPKBEixuUFld+Ro4IfobiPZ8Fw7QIx8fX1bwq0cLRVJblalXlD1mdsJIczof4&#10;XoIh6dBQj/2QQdnxMcSU28UluQfQSuyU1vni9+1We3Jk2Du7vE7ov7lpS4aG3lZllZEtpPjcVkZF&#10;7G2tTENXUz35OXHzzop8jkzp6YyZaHsiK/EzMRXHdpzUyVQmJlsQz0hfJgpLx9nDwnrwPykZsI8b&#10;Gn4cmJeU6A8WJbhdLJep8fNlWb1JdPlrS3ttYZYjVEMjJdNxG/OwJD4s3KNUncq8XTI55Yz9mek8&#10;zVIagOt79rpM/OYXAAAA//8DAFBLAwQUAAYACAAAACEAKNL/598AAAAHAQAADwAAAGRycy9kb3du&#10;cmV2LnhtbEyOwUrDQBRF94L/MDzBjdgZY5rWmEmRopZuBFsRuptmnkkw8yZkpm30632udHm5l3NP&#10;sRhdJ444hNaThpuJAoFUedtSreFt+3Q9BxGiIWs6T6jhCwMsyvOzwuTWn+gVj5tYC4ZQyI2GJsY+&#10;lzJUDToTJr5H4u7DD85EjkMt7WBODHedTJTKpDMt8UNjelw2WH1uDk7DbPWS7eLSfbe7Z7W+e7xy&#10;6z591/ryYny4BxFxjH9j+NVndSjZae8PZIPoOKuElxqSaQqC+3R6C2KvYa4ykGUh//uXPwAAAP//&#10;AwBQSwECLQAUAAYACAAAACEAtoM4kv4AAADhAQAAEwAAAAAAAAAAAAAAAAAAAAAAW0NvbnRlbnRf&#10;VHlwZXNdLnhtbFBLAQItABQABgAIAAAAIQA4/SH/1gAAAJQBAAALAAAAAAAAAAAAAAAAAC8BAABf&#10;cmVscy8ucmVsc1BLAQItABQABgAIAAAAIQCUSkYkLQIAADkEAAAOAAAAAAAAAAAAAAAAAC4CAABk&#10;cnMvZTJvRG9jLnhtbFBLAQItABQABgAIAAAAIQAo0v/n3wAAAAcBAAAPAAAAAAAAAAAAAAAAAIcE&#10;AABkcnMvZG93bnJldi54bWxQSwUGAAAAAAQABADzAAAAkwUAAAAA&#10;" stroked="f">
                      <v:textbox>
                        <w:txbxContent>
                          <w:p w14:paraId="3C7ABE4E" w14:textId="641EE247" w:rsidR="0073408B" w:rsidRDefault="0073408B" w:rsidP="0073408B">
                            <w: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981C398" w14:textId="77777777" w:rsidR="00AA3661" w:rsidRPr="00C368D3" w:rsidRDefault="00AA3661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0C6C2E" w14:textId="5A013388" w:rsidR="00E66226" w:rsidRPr="00C368D3" w:rsidRDefault="00BF550F" w:rsidP="00BF55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cada una de las h</w:t>
      </w:r>
      <w:r w:rsidR="009927C5" w:rsidRPr="00C368D3">
        <w:rPr>
          <w:rFonts w:ascii="Arial" w:hAnsi="Arial" w:cs="Arial"/>
          <w:sz w:val="24"/>
          <w:szCs w:val="24"/>
        </w:rPr>
        <w:t>uinchas en los lugares que cortaste con anterioridad.</w:t>
      </w:r>
    </w:p>
    <w:p w14:paraId="6A9ED130" w14:textId="207C83BF" w:rsidR="00E66226" w:rsidRPr="00C368D3" w:rsidRDefault="00E66226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C0C48" w14:textId="7B22C83C" w:rsidR="00D263E1" w:rsidRPr="00C368D3" w:rsidRDefault="00D263E1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lastRenderedPageBreak/>
        <w:t>A continuación</w:t>
      </w:r>
      <w:r w:rsidR="00BF550F">
        <w:rPr>
          <w:rFonts w:ascii="Arial" w:hAnsi="Arial" w:cs="Arial"/>
          <w:sz w:val="24"/>
          <w:szCs w:val="24"/>
        </w:rPr>
        <w:t>,</w:t>
      </w:r>
      <w:r w:rsidRPr="00C368D3">
        <w:rPr>
          <w:rFonts w:ascii="Arial" w:hAnsi="Arial" w:cs="Arial"/>
          <w:sz w:val="24"/>
          <w:szCs w:val="24"/>
        </w:rPr>
        <w:t xml:space="preserve"> se presentan fotos por las cuales puedes </w:t>
      </w:r>
      <w:r w:rsidR="00E66226" w:rsidRPr="00C368D3">
        <w:rPr>
          <w:rFonts w:ascii="Arial" w:hAnsi="Arial" w:cs="Arial"/>
          <w:sz w:val="24"/>
          <w:szCs w:val="24"/>
        </w:rPr>
        <w:t>guiarte para ver que otros materiales puedes utiliz</w:t>
      </w:r>
      <w:r w:rsidR="009927C5" w:rsidRPr="00C368D3">
        <w:rPr>
          <w:rFonts w:ascii="Arial" w:hAnsi="Arial" w:cs="Arial"/>
          <w:sz w:val="24"/>
          <w:szCs w:val="24"/>
        </w:rPr>
        <w:t>ar para tu tabla de valor posicional</w:t>
      </w:r>
      <w:r w:rsidR="00E66226" w:rsidRPr="00C368D3">
        <w:rPr>
          <w:rFonts w:ascii="Arial" w:hAnsi="Arial" w:cs="Arial"/>
          <w:sz w:val="24"/>
          <w:szCs w:val="24"/>
        </w:rPr>
        <w:t>.</w:t>
      </w:r>
      <w:r w:rsidR="00120E9E" w:rsidRPr="00C368D3">
        <w:rPr>
          <w:rFonts w:ascii="Arial" w:hAnsi="Arial" w:cs="Arial"/>
          <w:sz w:val="24"/>
          <w:szCs w:val="24"/>
        </w:rPr>
        <w:t xml:space="preserve"> Recuerda que todos los materiales indicados pueden ser sustituidos por los que tengas en tu casa.</w:t>
      </w:r>
    </w:p>
    <w:p w14:paraId="54000AEF" w14:textId="6FDDAB82" w:rsidR="00120E9E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9200" behindDoc="0" locked="0" layoutInCell="1" allowOverlap="1" wp14:anchorId="18459E98" wp14:editId="3A4D0D23">
            <wp:simplePos x="0" y="0"/>
            <wp:positionH relativeFrom="margin">
              <wp:posOffset>3202305</wp:posOffset>
            </wp:positionH>
            <wp:positionV relativeFrom="paragraph">
              <wp:posOffset>4445</wp:posOffset>
            </wp:positionV>
            <wp:extent cx="1800225" cy="3577590"/>
            <wp:effectExtent l="0" t="0" r="9525" b="3810"/>
            <wp:wrapSquare wrapText="bothSides"/>
            <wp:docPr id="22" name="Imagen 22" descr="https://2.bp.blogspot.com/-1s10_Gw_kPw/VLdTAPTmp9I/AAAAAAAAE_U/pmGZk-kBcjM/s1600/IMG_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1s10_Gw_kPw/VLdTAPTmp9I/AAAAAAAAE_U/pmGZk-kBcjM/s1600/IMG_4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8D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2B8865FD" wp14:editId="4F1BC9B4">
            <wp:simplePos x="0" y="0"/>
            <wp:positionH relativeFrom="column">
              <wp:posOffset>-60960</wp:posOffset>
            </wp:positionH>
            <wp:positionV relativeFrom="paragraph">
              <wp:posOffset>183515</wp:posOffset>
            </wp:positionV>
            <wp:extent cx="2506980" cy="3343275"/>
            <wp:effectExtent l="0" t="0" r="7620" b="9525"/>
            <wp:wrapSquare wrapText="bothSides"/>
            <wp:docPr id="21" name="Imagen 21" descr="https://3.bp.blogspot.com/-Xxy9Riw8guA/W6VSGhdLkFI/AAAAAAAAA3A/jBNsbMZbpGU3a7STsPsqV-MUsUJhokgtACLcBGAs/s1600/U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Xxy9Riw8guA/W6VSGhdLkFI/AAAAAAAAA3A/jBNsbMZbpGU3a7STsPsqV-MUsUJhokgtACLcBGAs/s1600/U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0586E" w14:textId="72B3B764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EBAC1" w14:textId="2E32D9E3" w:rsidR="00E66226" w:rsidRPr="00C368D3" w:rsidRDefault="00E66226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FF606C" w14:textId="43F7AA3D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22CEB3" w14:textId="2D610830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07D18" w14:textId="16F3FBC2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ABFA48" w14:textId="731DBFAB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AD5998" w14:textId="0EFE0826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531A52" w14:textId="72DCF749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25B09A" w14:textId="6C13C8E2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F4E4AD" w14:textId="3F2B213D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F5ADCC" w14:textId="537720BA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1922A2" w14:textId="773D34A8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526B2D" w14:textId="034BA559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E6A4BE" w14:textId="473908DF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4AEF8F" w14:textId="05436173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D4EEF4" w14:textId="42ECDEE6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DFF4B6" w14:textId="181F866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BBBD71" w14:textId="62A721A8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5F4AED" w14:textId="712234FF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CA4CC1" w14:textId="397E719A" w:rsidR="00E66226" w:rsidRPr="00C368D3" w:rsidRDefault="009927C5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1248" behindDoc="0" locked="0" layoutInCell="1" allowOverlap="1" wp14:anchorId="59A4C784" wp14:editId="612DCD9E">
            <wp:simplePos x="0" y="0"/>
            <wp:positionH relativeFrom="column">
              <wp:posOffset>3101340</wp:posOffset>
            </wp:positionH>
            <wp:positionV relativeFrom="paragraph">
              <wp:posOffset>20955</wp:posOffset>
            </wp:positionV>
            <wp:extent cx="2250440" cy="2914650"/>
            <wp:effectExtent l="0" t="0" r="0" b="0"/>
            <wp:wrapSquare wrapText="bothSides"/>
            <wp:docPr id="24" name="Imagen 24" descr="Portal Escola: Unidade Dezenas ce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 Escola: Unidade Dezenas cente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8D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0224" behindDoc="0" locked="0" layoutInCell="1" allowOverlap="1" wp14:anchorId="3CBF500A" wp14:editId="3772C300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423160" cy="3028950"/>
            <wp:effectExtent l="0" t="0" r="0" b="0"/>
            <wp:wrapSquare wrapText="bothSides"/>
            <wp:docPr id="23" name="Imagen 23" descr="matemática #matemáticanaescola #alfabetizaçãomatemática #pedagog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mática #matemáticanaescola #alfabetizaçãomatemática #pedagogi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F4135" w14:textId="27F69352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A577D3" w14:textId="1DF0BD39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F2D74F" w14:textId="16953592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3ABCB3" w14:textId="7777777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661869" w14:textId="7777777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C357E1" w14:textId="77C2FB1F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EFD39" w14:textId="7777777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154D2C" w14:textId="7777777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3E662D" w14:textId="5FA0E48B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E2BA58" w14:textId="7777777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138E53" w14:textId="7777777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7BD27" w14:textId="7777777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304116" w14:textId="7777777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3D9A26" w14:textId="7777777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4F5D46" w14:textId="77777777" w:rsidR="00120E9E" w:rsidRPr="00C368D3" w:rsidRDefault="00120E9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8B8580" w14:textId="77777777" w:rsidR="00504B00" w:rsidRPr="00C368D3" w:rsidRDefault="00504B00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842D12" w14:textId="63442636" w:rsidR="00B8183E" w:rsidRPr="00C368D3" w:rsidRDefault="00504B00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>Una vez terminado tu trabajo resuelve la siguiente guía</w:t>
      </w:r>
      <w:r w:rsidR="00BF550F">
        <w:rPr>
          <w:rFonts w:ascii="Arial" w:hAnsi="Arial" w:cs="Arial"/>
          <w:sz w:val="24"/>
          <w:szCs w:val="24"/>
        </w:rPr>
        <w:t>.</w:t>
      </w:r>
    </w:p>
    <w:p w14:paraId="1C0043A9" w14:textId="089D8EB5" w:rsidR="007A0F12" w:rsidRPr="00C368D3" w:rsidRDefault="007A0F12" w:rsidP="00BF55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68D3">
        <w:rPr>
          <w:rFonts w:ascii="Arial" w:hAnsi="Arial" w:cs="Arial"/>
          <w:b/>
          <w:sz w:val="24"/>
          <w:szCs w:val="24"/>
        </w:rPr>
        <w:lastRenderedPageBreak/>
        <w:t>Actividad</w:t>
      </w:r>
    </w:p>
    <w:p w14:paraId="2423B32D" w14:textId="77777777" w:rsidR="007A0F12" w:rsidRPr="00C368D3" w:rsidRDefault="007A0F12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786290" w14:textId="620C6CD1" w:rsidR="007A0F12" w:rsidRPr="00C368D3" w:rsidRDefault="007A0F12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b/>
          <w:sz w:val="24"/>
          <w:szCs w:val="24"/>
        </w:rPr>
        <w:t>Objetivo:</w:t>
      </w:r>
      <w:r w:rsidR="00B8183E" w:rsidRPr="00C368D3">
        <w:rPr>
          <w:rFonts w:ascii="Arial" w:hAnsi="Arial" w:cs="Arial"/>
          <w:sz w:val="24"/>
          <w:szCs w:val="24"/>
        </w:rPr>
        <w:t xml:space="preserve"> </w:t>
      </w:r>
      <w:r w:rsidR="00504B00" w:rsidRPr="00C368D3">
        <w:rPr>
          <w:rFonts w:ascii="Arial" w:hAnsi="Arial" w:cs="Arial"/>
          <w:sz w:val="24"/>
          <w:szCs w:val="24"/>
        </w:rPr>
        <w:t xml:space="preserve">Identificar el </w:t>
      </w:r>
      <w:r w:rsidR="00BF550F">
        <w:rPr>
          <w:rFonts w:ascii="Arial" w:hAnsi="Arial" w:cs="Arial"/>
          <w:sz w:val="24"/>
          <w:szCs w:val="24"/>
        </w:rPr>
        <w:t>valor posicional de distintos dí</w:t>
      </w:r>
      <w:r w:rsidR="00504B00" w:rsidRPr="00C368D3">
        <w:rPr>
          <w:rFonts w:ascii="Arial" w:hAnsi="Arial" w:cs="Arial"/>
          <w:sz w:val="24"/>
          <w:szCs w:val="24"/>
        </w:rPr>
        <w:t>gitos de un número utilizando material concreto.</w:t>
      </w:r>
    </w:p>
    <w:p w14:paraId="70C9B40C" w14:textId="77777777" w:rsidR="00B8183E" w:rsidRPr="00C368D3" w:rsidRDefault="00B8183E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8F3FC6" w14:textId="5170AE0E" w:rsidR="002170B0" w:rsidRPr="00C368D3" w:rsidRDefault="002170B0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b/>
          <w:sz w:val="24"/>
          <w:szCs w:val="24"/>
        </w:rPr>
        <w:t xml:space="preserve">Recordatorio: </w:t>
      </w:r>
      <w:r w:rsidRPr="00C368D3">
        <w:rPr>
          <w:rFonts w:ascii="Arial" w:hAnsi="Arial" w:cs="Arial"/>
          <w:sz w:val="24"/>
          <w:szCs w:val="24"/>
        </w:rPr>
        <w:t xml:space="preserve">No olvides que el valor posicional de </w:t>
      </w:r>
      <w:r w:rsidR="00BF550F">
        <w:rPr>
          <w:rFonts w:ascii="Arial" w:hAnsi="Arial" w:cs="Arial"/>
          <w:sz w:val="24"/>
          <w:szCs w:val="24"/>
        </w:rPr>
        <w:t>un dí</w:t>
      </w:r>
      <w:r w:rsidRPr="00C368D3">
        <w:rPr>
          <w:rFonts w:ascii="Arial" w:hAnsi="Arial" w:cs="Arial"/>
          <w:sz w:val="24"/>
          <w:szCs w:val="24"/>
        </w:rPr>
        <w:t>gito depende del lugar que este ocupe en un número.</w:t>
      </w:r>
    </w:p>
    <w:p w14:paraId="1FBD7DD7" w14:textId="386C6089" w:rsidR="002170B0" w:rsidRPr="00C368D3" w:rsidRDefault="002170B0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>Ejemplo: el digito 9 en el numero 594 tiene un valor posicional de 90, mientras que el mismo digito en el número 964 tiene el valor posicional de 900.</w:t>
      </w:r>
    </w:p>
    <w:p w14:paraId="13C5D69A" w14:textId="77777777" w:rsidR="007A0F12" w:rsidRPr="00C368D3" w:rsidRDefault="007A0F12" w:rsidP="00BF55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C6880C" w14:textId="2545B1F7" w:rsidR="007A0F12" w:rsidRPr="00C368D3" w:rsidRDefault="007A0F12" w:rsidP="00BF5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8D3">
        <w:rPr>
          <w:rFonts w:ascii="Arial" w:hAnsi="Arial" w:cs="Arial"/>
          <w:sz w:val="24"/>
          <w:szCs w:val="24"/>
        </w:rPr>
        <w:t xml:space="preserve">1. </w:t>
      </w:r>
      <w:r w:rsidR="000D34D8" w:rsidRPr="00C368D3">
        <w:rPr>
          <w:rFonts w:ascii="Arial" w:hAnsi="Arial" w:cs="Arial"/>
          <w:sz w:val="24"/>
          <w:szCs w:val="24"/>
        </w:rPr>
        <w:t xml:space="preserve">Responde las siguientes preguntas con la ayuda de tu tabla de valor posicional. </w:t>
      </w:r>
    </w:p>
    <w:p w14:paraId="0F901534" w14:textId="77777777" w:rsidR="007A0F12" w:rsidRPr="00C368D3" w:rsidRDefault="007A0F12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A0F12" w:rsidRPr="00C368D3" w14:paraId="09EDB4A3" w14:textId="77777777" w:rsidTr="007A0F12">
        <w:tc>
          <w:tcPr>
            <w:tcW w:w="4414" w:type="dxa"/>
          </w:tcPr>
          <w:p w14:paraId="0CDCE32E" w14:textId="2F9E4251" w:rsidR="007A0F12" w:rsidRPr="00C368D3" w:rsidRDefault="000D34D8" w:rsidP="00BF55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sz w:val="24"/>
                <w:szCs w:val="24"/>
              </w:rPr>
              <w:t>En el número 856, ¿Cuál es el valor posicional del digito 5?</w:t>
            </w:r>
          </w:p>
          <w:p w14:paraId="110402C0" w14:textId="2B9D0F75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A4B93" w14:textId="77777777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23FB5" w14:textId="77777777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3305E0" w14:textId="77777777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23D3A" w14:textId="77777777" w:rsidR="007A0F12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3DAB9" w14:textId="77777777" w:rsidR="00BF550F" w:rsidRDefault="00BF550F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8470A" w14:textId="77777777" w:rsidR="00BF550F" w:rsidRPr="00C368D3" w:rsidRDefault="00BF550F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66594380" w14:textId="208B0523" w:rsidR="000D34D8" w:rsidRPr="00C368D3" w:rsidRDefault="000D34D8" w:rsidP="00BF55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sz w:val="24"/>
                <w:szCs w:val="24"/>
              </w:rPr>
              <w:t>En el número 746, ¿Cuál es el valor posicional del digito 6?</w:t>
            </w:r>
          </w:p>
          <w:p w14:paraId="697A0A65" w14:textId="701E7160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0F12" w:rsidRPr="00C368D3" w14:paraId="02B40014" w14:textId="77777777" w:rsidTr="007A0F12">
        <w:tc>
          <w:tcPr>
            <w:tcW w:w="4414" w:type="dxa"/>
          </w:tcPr>
          <w:p w14:paraId="24D589DE" w14:textId="5A4D7195" w:rsidR="000D34D8" w:rsidRPr="00C368D3" w:rsidRDefault="000D34D8" w:rsidP="00BF55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sz w:val="24"/>
                <w:szCs w:val="24"/>
              </w:rPr>
              <w:t>En el número 249, ¿Cuál es el valor posicional del digito 2?</w:t>
            </w:r>
          </w:p>
          <w:p w14:paraId="529A9DF2" w14:textId="77777777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AA2568" w14:textId="77777777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9CE1C" w14:textId="77777777" w:rsidR="007A0F12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6AC067" w14:textId="77777777" w:rsidR="00BF550F" w:rsidRDefault="00BF550F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63F70C" w14:textId="77777777" w:rsidR="00BF550F" w:rsidRPr="00C368D3" w:rsidRDefault="00BF550F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792EC" w14:textId="77777777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2F16C285" w14:textId="1D32A4F9" w:rsidR="000D34D8" w:rsidRPr="00C368D3" w:rsidRDefault="000D34D8" w:rsidP="00BF55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sz w:val="24"/>
                <w:szCs w:val="24"/>
              </w:rPr>
              <w:t>En el número 945, ¿Cuál es el valor posicional del digito 5?</w:t>
            </w:r>
          </w:p>
          <w:p w14:paraId="1BCCDAD6" w14:textId="77777777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70E65" w14:textId="77777777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203034" w14:textId="77777777" w:rsidR="00F608ED" w:rsidRPr="00C368D3" w:rsidRDefault="00F608ED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609F2" w14:textId="77777777" w:rsidR="00F608ED" w:rsidRPr="00C368D3" w:rsidRDefault="00F608ED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C7367" w14:textId="0D04E035" w:rsidR="00F608ED" w:rsidRPr="00C368D3" w:rsidRDefault="00F608ED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0F12" w:rsidRPr="00C368D3" w14:paraId="46678818" w14:textId="77777777" w:rsidTr="007A0F12">
        <w:tc>
          <w:tcPr>
            <w:tcW w:w="4414" w:type="dxa"/>
          </w:tcPr>
          <w:p w14:paraId="17313CFD" w14:textId="6746C7A7" w:rsidR="000D34D8" w:rsidRPr="00C368D3" w:rsidRDefault="000D34D8" w:rsidP="00BF55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sz w:val="24"/>
                <w:szCs w:val="24"/>
              </w:rPr>
              <w:t>En el número 302, ¿Cuál es el valor posicional del digito 3?</w:t>
            </w:r>
          </w:p>
          <w:p w14:paraId="23097A14" w14:textId="77777777" w:rsidR="007A0F12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D0857" w14:textId="77777777" w:rsidR="00BF550F" w:rsidRDefault="00BF550F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5B87D" w14:textId="77777777" w:rsidR="00BF550F" w:rsidRDefault="00BF550F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9366CF" w14:textId="77777777" w:rsidR="00BF550F" w:rsidRDefault="00BF550F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BCD0C" w14:textId="77777777" w:rsidR="00BF550F" w:rsidRDefault="00BF550F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60187" w14:textId="77777777" w:rsidR="00BF550F" w:rsidRDefault="00BF550F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3A195" w14:textId="268C36DA" w:rsidR="00BF550F" w:rsidRPr="00C368D3" w:rsidRDefault="00BF550F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56FD7320" w14:textId="6A8CF652" w:rsidR="000D34D8" w:rsidRPr="00C368D3" w:rsidRDefault="000D34D8" w:rsidP="00BF55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D3">
              <w:rPr>
                <w:rFonts w:ascii="Arial" w:hAnsi="Arial" w:cs="Arial"/>
                <w:sz w:val="24"/>
                <w:szCs w:val="24"/>
              </w:rPr>
              <w:t>En el número 546, ¿Cuál es el valor posicional del digito 4?</w:t>
            </w:r>
          </w:p>
          <w:p w14:paraId="33759EF4" w14:textId="77777777" w:rsidR="007A0F12" w:rsidRPr="00C368D3" w:rsidRDefault="007A0F12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2854D" w14:textId="77777777" w:rsidR="000D34D8" w:rsidRPr="00C368D3" w:rsidRDefault="000D34D8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0A8D2" w14:textId="77777777" w:rsidR="000D34D8" w:rsidRPr="00C368D3" w:rsidRDefault="000D34D8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D2953" w14:textId="77777777" w:rsidR="00F608ED" w:rsidRPr="00C368D3" w:rsidRDefault="00F608ED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0AB250" w14:textId="2BED685C" w:rsidR="00B8183E" w:rsidRPr="00C368D3" w:rsidRDefault="00B8183E" w:rsidP="00BF55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8A1793" w14:textId="77777777" w:rsidR="007A0F12" w:rsidRPr="00C368D3" w:rsidRDefault="007A0F12" w:rsidP="00BF55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062B68" w14:textId="369CE637" w:rsidR="00B8183E" w:rsidRDefault="00BF550F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F608ED" w:rsidRPr="00C368D3">
        <w:rPr>
          <w:rFonts w:ascii="Arial" w:hAnsi="Arial" w:cs="Arial"/>
          <w:b/>
          <w:sz w:val="28"/>
          <w:szCs w:val="28"/>
        </w:rPr>
        <w:t>nvíe una foto de la tabla de valor posicional y el desarrollo de la actividad</w:t>
      </w:r>
      <w:r w:rsidR="00B8183E" w:rsidRPr="00C368D3">
        <w:rPr>
          <w:rFonts w:ascii="Arial" w:hAnsi="Arial" w:cs="Arial"/>
          <w:b/>
          <w:sz w:val="28"/>
          <w:szCs w:val="28"/>
        </w:rPr>
        <w:t xml:space="preserve"> a los correos indicados al comienzo de este documento, indicando en el asunto el nombre y apellido del niño o niña.</w:t>
      </w:r>
    </w:p>
    <w:p w14:paraId="64224E5E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-14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61"/>
        <w:gridCol w:w="1549"/>
      </w:tblGrid>
      <w:tr w:rsidR="00AC394B" w:rsidRPr="00FF4DDC" w14:paraId="112BF2AF" w14:textId="77777777" w:rsidTr="00FF0BD6">
        <w:trPr>
          <w:trHeight w:val="263"/>
        </w:trPr>
        <w:tc>
          <w:tcPr>
            <w:tcW w:w="1504" w:type="dxa"/>
          </w:tcPr>
          <w:p w14:paraId="340922B7" w14:textId="77777777" w:rsidR="00AC394B" w:rsidRPr="00742E54" w:rsidRDefault="00AC394B" w:rsidP="00FF0BD6">
            <w:pPr>
              <w:jc w:val="both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P. Ideal</w:t>
            </w:r>
          </w:p>
        </w:tc>
        <w:tc>
          <w:tcPr>
            <w:tcW w:w="1161" w:type="dxa"/>
          </w:tcPr>
          <w:p w14:paraId="5D85880B" w14:textId="77777777" w:rsidR="00AC394B" w:rsidRPr="00742E54" w:rsidRDefault="00AC394B" w:rsidP="00FF0BD6">
            <w:pPr>
              <w:jc w:val="both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P. Real</w:t>
            </w:r>
          </w:p>
        </w:tc>
        <w:tc>
          <w:tcPr>
            <w:tcW w:w="1549" w:type="dxa"/>
          </w:tcPr>
          <w:p w14:paraId="66C0E55C" w14:textId="77777777" w:rsidR="00AC394B" w:rsidRPr="00742E54" w:rsidRDefault="00AC394B" w:rsidP="00FF0BD6">
            <w:pPr>
              <w:jc w:val="both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Nota</w:t>
            </w:r>
          </w:p>
        </w:tc>
      </w:tr>
      <w:tr w:rsidR="00AC394B" w:rsidRPr="00FF4DDC" w14:paraId="0D88C70D" w14:textId="77777777" w:rsidTr="00FF0BD6">
        <w:trPr>
          <w:trHeight w:val="801"/>
        </w:trPr>
        <w:tc>
          <w:tcPr>
            <w:tcW w:w="1504" w:type="dxa"/>
          </w:tcPr>
          <w:p w14:paraId="5E09EB81" w14:textId="77777777" w:rsidR="00AC394B" w:rsidRPr="00FF4DDC" w:rsidRDefault="00AC394B" w:rsidP="00FF0BD6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18</w:t>
            </w:r>
            <w:r w:rsidRPr="00FF4DDC">
              <w:rPr>
                <w:rFonts w:ascii="Arial" w:hAnsi="Arial" w:cs="Arial"/>
                <w:bCs/>
                <w:lang w:val="es-ES_tradnl"/>
              </w:rPr>
              <w:t>= 7.0</w:t>
            </w:r>
          </w:p>
          <w:p w14:paraId="3D9C9C17" w14:textId="77777777" w:rsidR="00AC394B" w:rsidRPr="00FF4DDC" w:rsidRDefault="00AC394B" w:rsidP="00FF0BD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11= 4.1</w:t>
            </w:r>
          </w:p>
        </w:tc>
        <w:tc>
          <w:tcPr>
            <w:tcW w:w="1161" w:type="dxa"/>
          </w:tcPr>
          <w:p w14:paraId="3C1CEB3C" w14:textId="77777777" w:rsidR="00AC394B" w:rsidRPr="00FF4DDC" w:rsidRDefault="00AC394B" w:rsidP="00FF0B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549" w:type="dxa"/>
          </w:tcPr>
          <w:p w14:paraId="3C791E36" w14:textId="77777777" w:rsidR="00AC394B" w:rsidRPr="00FF4DDC" w:rsidRDefault="00AC394B" w:rsidP="00FF0B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5348F17F" w14:textId="77777777" w:rsidR="00AC394B" w:rsidRDefault="00AC394B" w:rsidP="00AC394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6752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3296" behindDoc="0" locked="0" layoutInCell="1" allowOverlap="1" wp14:anchorId="28587F52" wp14:editId="66193804">
            <wp:simplePos x="0" y="0"/>
            <wp:positionH relativeFrom="margin">
              <wp:posOffset>-899160</wp:posOffset>
            </wp:positionH>
            <wp:positionV relativeFrom="topMargin">
              <wp:posOffset>219075</wp:posOffset>
            </wp:positionV>
            <wp:extent cx="746760" cy="670560"/>
            <wp:effectExtent l="0" t="0" r="0" b="0"/>
            <wp:wrapSquare wrapText="bothSides"/>
            <wp:docPr id="3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3E">
        <w:rPr>
          <w:rFonts w:ascii="Arial" w:hAnsi="Arial" w:cs="Arial"/>
          <w:b/>
          <w:sz w:val="32"/>
          <w:szCs w:val="24"/>
        </w:rPr>
        <w:t>Pauta de evaluación</w:t>
      </w:r>
    </w:p>
    <w:p w14:paraId="306582AF" w14:textId="77777777" w:rsidR="00AC394B" w:rsidRPr="00E01E3E" w:rsidRDefault="00AC394B" w:rsidP="00AC394B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E01E3E">
        <w:rPr>
          <w:rFonts w:ascii="Arial" w:hAnsi="Arial" w:cs="Arial"/>
          <w:sz w:val="32"/>
          <w:szCs w:val="24"/>
        </w:rPr>
        <w:t>Educación a distancia – tercera etapa</w:t>
      </w:r>
    </w:p>
    <w:p w14:paraId="41533C7B" w14:textId="77777777" w:rsidR="00AC394B" w:rsidRPr="00E01E3E" w:rsidRDefault="00AC394B" w:rsidP="00AC394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Tabla de valor posicional</w:t>
      </w:r>
    </w:p>
    <w:tbl>
      <w:tblPr>
        <w:tblStyle w:val="Tablaconcuadrcula"/>
        <w:tblpPr w:leftFromText="141" w:rightFromText="141" w:vertAnchor="page" w:horzAnchor="margin" w:tblpY="6565"/>
        <w:tblW w:w="9049" w:type="dxa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32"/>
      </w:tblGrid>
      <w:tr w:rsidR="00AC394B" w:rsidRPr="0026752A" w14:paraId="292E55BE" w14:textId="77777777" w:rsidTr="00AC394B">
        <w:trPr>
          <w:trHeight w:val="444"/>
        </w:trPr>
        <w:tc>
          <w:tcPr>
            <w:tcW w:w="6516" w:type="dxa"/>
          </w:tcPr>
          <w:p w14:paraId="14810CCA" w14:textId="77777777" w:rsidR="00AC394B" w:rsidRPr="0026752A" w:rsidRDefault="00AC394B" w:rsidP="00AC3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752A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D45B74" w14:textId="77777777" w:rsidR="00AC394B" w:rsidRPr="0026752A" w:rsidRDefault="00AC394B" w:rsidP="00AC3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752A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C54237" w14:textId="77777777" w:rsidR="00AC394B" w:rsidRPr="0026752A" w:rsidRDefault="00AC394B" w:rsidP="00AC3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752A">
              <w:rPr>
                <w:rFonts w:ascii="Arial" w:hAnsi="Arial" w:cs="Arial"/>
                <w:b/>
                <w:sz w:val="24"/>
                <w:szCs w:val="24"/>
              </w:rPr>
              <w:t>ML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6089FFFC" w14:textId="77777777" w:rsidR="00AC394B" w:rsidRPr="0026752A" w:rsidRDefault="00AC394B" w:rsidP="00AC3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752A">
              <w:rPr>
                <w:rFonts w:ascii="Arial" w:hAnsi="Arial" w:cs="Arial"/>
                <w:b/>
                <w:sz w:val="24"/>
                <w:szCs w:val="24"/>
              </w:rPr>
              <w:t>NL</w:t>
            </w:r>
          </w:p>
        </w:tc>
      </w:tr>
      <w:tr w:rsidR="00AC394B" w:rsidRPr="0026752A" w14:paraId="512594C6" w14:textId="77777777" w:rsidTr="00AC394B">
        <w:trPr>
          <w:trHeight w:val="389"/>
        </w:trPr>
        <w:tc>
          <w:tcPr>
            <w:tcW w:w="6516" w:type="dxa"/>
            <w:tcBorders>
              <w:right w:val="nil"/>
            </w:tcBorders>
          </w:tcPr>
          <w:p w14:paraId="719C22C7" w14:textId="77777777" w:rsidR="00AC394B" w:rsidRPr="0026752A" w:rsidRDefault="00AC394B" w:rsidP="00AC3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752A">
              <w:rPr>
                <w:rFonts w:ascii="Arial" w:hAnsi="Arial" w:cs="Arial"/>
                <w:b/>
                <w:sz w:val="24"/>
                <w:szCs w:val="24"/>
              </w:rPr>
              <w:t>Aspectos actitudinales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DEF1472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7F01F79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41F4386D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61CB1D09" w14:textId="77777777" w:rsidTr="00AC394B">
        <w:trPr>
          <w:trHeight w:val="389"/>
        </w:trPr>
        <w:tc>
          <w:tcPr>
            <w:tcW w:w="6516" w:type="dxa"/>
          </w:tcPr>
          <w:p w14:paraId="29C94E57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Sigue las instrucciones dadas para realizar el trabajo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ACF345A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1824E1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4BB0D1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00CDEABE" w14:textId="77777777" w:rsidTr="00AC394B">
        <w:trPr>
          <w:trHeight w:val="389"/>
        </w:trPr>
        <w:tc>
          <w:tcPr>
            <w:tcW w:w="6516" w:type="dxa"/>
          </w:tcPr>
          <w:p w14:paraId="4825DDAD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Demuestra interés y motivación por aprender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FB615E7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7339E0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5A80230F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488616A6" w14:textId="77777777" w:rsidTr="00AC394B">
        <w:trPr>
          <w:trHeight w:val="444"/>
        </w:trPr>
        <w:tc>
          <w:tcPr>
            <w:tcW w:w="6516" w:type="dxa"/>
          </w:tcPr>
          <w:p w14:paraId="76B32AE6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Entrega su trabajo dentro del plazo dado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81BC61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24C029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5AECC673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54EFB883" w14:textId="77777777" w:rsidTr="00AC394B">
        <w:trPr>
          <w:trHeight w:val="444"/>
        </w:trPr>
        <w:tc>
          <w:tcPr>
            <w:tcW w:w="6516" w:type="dxa"/>
            <w:tcBorders>
              <w:right w:val="nil"/>
            </w:tcBorders>
          </w:tcPr>
          <w:p w14:paraId="5B1FB538" w14:textId="77777777" w:rsidR="00AC394B" w:rsidRPr="0026752A" w:rsidRDefault="00AC394B" w:rsidP="00AC3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752A">
              <w:rPr>
                <w:rFonts w:ascii="Arial" w:hAnsi="Arial" w:cs="Arial"/>
                <w:b/>
                <w:sz w:val="24"/>
                <w:szCs w:val="24"/>
              </w:rPr>
              <w:t>Aspectos procedimentales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A781A28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C905131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6787846A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4DCC1033" w14:textId="77777777" w:rsidTr="00AC394B">
        <w:trPr>
          <w:trHeight w:val="444"/>
        </w:trPr>
        <w:tc>
          <w:tcPr>
            <w:tcW w:w="6516" w:type="dxa"/>
          </w:tcPr>
          <w:p w14:paraId="0B8669E9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La tabla de valor posicional contiene 3 espacios (para unidades, decenas y centenas)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E99CDD6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7A5B71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4A12C994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3C0C0003" w14:textId="77777777" w:rsidTr="00AC394B">
        <w:trPr>
          <w:trHeight w:val="444"/>
        </w:trPr>
        <w:tc>
          <w:tcPr>
            <w:tcW w:w="6516" w:type="dxa"/>
          </w:tcPr>
          <w:p w14:paraId="289661C6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En la tabla de valor posicional se indica cuales son unidades, decenas y centenas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C31BC54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29C5D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640557F3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17F447B5" w14:textId="77777777" w:rsidTr="00AC394B">
        <w:trPr>
          <w:trHeight w:val="444"/>
        </w:trPr>
        <w:tc>
          <w:tcPr>
            <w:tcW w:w="6516" w:type="dxa"/>
          </w:tcPr>
          <w:p w14:paraId="33693ACC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En la tabla de valor posicional se observan los números del 0 al 9 en cada uno de los espacios asignados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01776D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4F9033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D5BDB2F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6728E9D6" w14:textId="77777777" w:rsidTr="00AC394B">
        <w:trPr>
          <w:trHeight w:val="444"/>
        </w:trPr>
        <w:tc>
          <w:tcPr>
            <w:tcW w:w="6516" w:type="dxa"/>
            <w:tcBorders>
              <w:right w:val="nil"/>
            </w:tcBorders>
          </w:tcPr>
          <w:p w14:paraId="116FB5FC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b/>
                <w:sz w:val="24"/>
                <w:szCs w:val="24"/>
              </w:rPr>
              <w:t>Aspectos conceptuales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5A5461D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07F778A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2519BB08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7A86D230" w14:textId="77777777" w:rsidTr="00AC394B">
        <w:trPr>
          <w:trHeight w:val="444"/>
        </w:trPr>
        <w:tc>
          <w:tcPr>
            <w:tcW w:w="6516" w:type="dxa"/>
          </w:tcPr>
          <w:p w14:paraId="279F9EF8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Reconocen el valor posicional de un número cuando está en la unidad</w:t>
            </w:r>
          </w:p>
        </w:tc>
        <w:tc>
          <w:tcPr>
            <w:tcW w:w="850" w:type="dxa"/>
          </w:tcPr>
          <w:p w14:paraId="31A25CF9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D57DDF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654A9D71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0379611E" w14:textId="77777777" w:rsidTr="00AC394B">
        <w:trPr>
          <w:trHeight w:val="444"/>
        </w:trPr>
        <w:tc>
          <w:tcPr>
            <w:tcW w:w="6516" w:type="dxa"/>
          </w:tcPr>
          <w:p w14:paraId="213A68FC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Reconocen el valor posicional de un número cuando está en la decena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8DA549A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C759B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6C689718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0011FCFA" w14:textId="77777777" w:rsidTr="00AC394B">
        <w:trPr>
          <w:trHeight w:val="444"/>
        </w:trPr>
        <w:tc>
          <w:tcPr>
            <w:tcW w:w="6516" w:type="dxa"/>
          </w:tcPr>
          <w:p w14:paraId="628F76DD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Reconocen el valor posicional de un número cuando está en la centena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4CFFA9E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CE3C51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67ECBCC0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1153DE32" w14:textId="77777777" w:rsidTr="00AC394B">
        <w:trPr>
          <w:trHeight w:val="292"/>
        </w:trPr>
        <w:tc>
          <w:tcPr>
            <w:tcW w:w="6516" w:type="dxa"/>
          </w:tcPr>
          <w:p w14:paraId="4D22B386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  <w:tc>
          <w:tcPr>
            <w:tcW w:w="850" w:type="dxa"/>
          </w:tcPr>
          <w:p w14:paraId="474DF811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328A3B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EEDBC0B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4B" w:rsidRPr="0026752A" w14:paraId="1CF2DA34" w14:textId="77777777" w:rsidTr="00AC394B">
        <w:trPr>
          <w:trHeight w:val="269"/>
        </w:trPr>
        <w:tc>
          <w:tcPr>
            <w:tcW w:w="6516" w:type="dxa"/>
          </w:tcPr>
          <w:p w14:paraId="597FE2BA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52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right w:val="nil"/>
            </w:tcBorders>
          </w:tcPr>
          <w:p w14:paraId="1A29ED1D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57A2875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4A6EEFD0" w14:textId="77777777" w:rsidR="00AC394B" w:rsidRPr="0026752A" w:rsidRDefault="00AC394B" w:rsidP="00AC3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440A69" w14:textId="77777777" w:rsidR="00AC394B" w:rsidRPr="0026752A" w:rsidRDefault="00AC394B" w:rsidP="00AC3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>3ro Básico</w:t>
      </w:r>
    </w:p>
    <w:tbl>
      <w:tblPr>
        <w:tblpPr w:leftFromText="141" w:rightFromText="141" w:vertAnchor="text" w:horzAnchor="page" w:tblpX="1223" w:tblpY="70"/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8152"/>
      </w:tblGrid>
      <w:tr w:rsidR="00AC394B" w:rsidRPr="0026752A" w14:paraId="71BE06D7" w14:textId="77777777" w:rsidTr="00AC394B">
        <w:trPr>
          <w:trHeight w:val="310"/>
        </w:trPr>
        <w:tc>
          <w:tcPr>
            <w:tcW w:w="1392" w:type="dxa"/>
          </w:tcPr>
          <w:p w14:paraId="1A501BD0" w14:textId="77777777" w:rsidR="00AC394B" w:rsidRPr="0026752A" w:rsidRDefault="00AC394B" w:rsidP="00AC3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6752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Eje</w:t>
            </w:r>
          </w:p>
        </w:tc>
        <w:tc>
          <w:tcPr>
            <w:tcW w:w="8324" w:type="dxa"/>
          </w:tcPr>
          <w:p w14:paraId="0E47C0D9" w14:textId="77777777" w:rsidR="00AC394B" w:rsidRPr="0026752A" w:rsidRDefault="00AC394B" w:rsidP="00AC3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752A">
              <w:rPr>
                <w:rFonts w:ascii="Arial" w:hAnsi="Arial" w:cs="Arial"/>
                <w:b/>
                <w:sz w:val="24"/>
                <w:szCs w:val="24"/>
              </w:rPr>
              <w:t>- Matemática</w:t>
            </w:r>
          </w:p>
        </w:tc>
      </w:tr>
      <w:tr w:rsidR="00AC394B" w:rsidRPr="0026752A" w14:paraId="55D2947B" w14:textId="77777777" w:rsidTr="00AC394B">
        <w:trPr>
          <w:trHeight w:val="998"/>
        </w:trPr>
        <w:tc>
          <w:tcPr>
            <w:tcW w:w="1392" w:type="dxa"/>
          </w:tcPr>
          <w:p w14:paraId="22196749" w14:textId="77777777" w:rsidR="00AC394B" w:rsidRPr="0026752A" w:rsidRDefault="00AC394B" w:rsidP="00AC3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6752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Objetivo del aprendizaje</w:t>
            </w:r>
          </w:p>
        </w:tc>
        <w:tc>
          <w:tcPr>
            <w:tcW w:w="8324" w:type="dxa"/>
          </w:tcPr>
          <w:p w14:paraId="439C14B1" w14:textId="77777777" w:rsidR="00AC394B" w:rsidRPr="0026752A" w:rsidRDefault="00AC394B" w:rsidP="00AC394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752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Identificar y describir las unidades, decenas y centenas en números del 0 al 1 000, representando las cantidades de acuerdo a su valor posicional, con material concreto, pictórico y simbólico</w:t>
            </w:r>
            <w:r w:rsidRPr="0026752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394B" w:rsidRPr="0026752A" w14:paraId="5BE515EC" w14:textId="77777777" w:rsidTr="00AC394B">
        <w:trPr>
          <w:trHeight w:val="310"/>
        </w:trPr>
        <w:tc>
          <w:tcPr>
            <w:tcW w:w="1392" w:type="dxa"/>
          </w:tcPr>
          <w:p w14:paraId="0A9705C8" w14:textId="77777777" w:rsidR="00AC394B" w:rsidRPr="0026752A" w:rsidRDefault="00AC394B" w:rsidP="00AC3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6752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Habilidades</w:t>
            </w:r>
          </w:p>
        </w:tc>
        <w:tc>
          <w:tcPr>
            <w:tcW w:w="8324" w:type="dxa"/>
          </w:tcPr>
          <w:p w14:paraId="5EC58DFD" w14:textId="77777777" w:rsidR="00AC394B" w:rsidRPr="0026752A" w:rsidRDefault="00AC394B" w:rsidP="00AC3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6752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- Identificar, comprender, relacionar, investigar, reconocer.</w:t>
            </w:r>
          </w:p>
        </w:tc>
      </w:tr>
      <w:tr w:rsidR="00AC394B" w:rsidRPr="0026752A" w14:paraId="7315734C" w14:textId="77777777" w:rsidTr="00AC394B">
        <w:trPr>
          <w:trHeight w:val="577"/>
        </w:trPr>
        <w:tc>
          <w:tcPr>
            <w:tcW w:w="1392" w:type="dxa"/>
          </w:tcPr>
          <w:p w14:paraId="7E86F7F7" w14:textId="77777777" w:rsidR="00AC394B" w:rsidRPr="0026752A" w:rsidRDefault="00AC394B" w:rsidP="00AC3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6752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Indicador de logro</w:t>
            </w:r>
          </w:p>
        </w:tc>
        <w:tc>
          <w:tcPr>
            <w:tcW w:w="8324" w:type="dxa"/>
          </w:tcPr>
          <w:p w14:paraId="1AE3BAE4" w14:textId="77777777" w:rsidR="00AC394B" w:rsidRPr="0026752A" w:rsidRDefault="00AC394B" w:rsidP="00AC3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26752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Crean tabla de valor posicional</w:t>
            </w:r>
          </w:p>
          <w:p w14:paraId="2D856F8E" w14:textId="77777777" w:rsidR="00AC394B" w:rsidRPr="0026752A" w:rsidRDefault="00AC394B" w:rsidP="00AC3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26752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Identifican unidades, decenas y/o centenas de un número con ayuda de la tabla de valor posicional</w:t>
            </w:r>
          </w:p>
        </w:tc>
      </w:tr>
    </w:tbl>
    <w:p w14:paraId="18F52D36" w14:textId="77777777" w:rsidR="00AC394B" w:rsidRPr="0026752A" w:rsidRDefault="00AC394B" w:rsidP="00AC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 Fecha: ____________</w:t>
      </w:r>
    </w:p>
    <w:p w14:paraId="10D43B2D" w14:textId="77777777" w:rsidR="00AC394B" w:rsidRPr="0026752A" w:rsidRDefault="00AC394B" w:rsidP="00AC394B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496" w:tblpYSpec="center"/>
        <w:tblW w:w="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2930"/>
        <w:gridCol w:w="1276"/>
      </w:tblGrid>
      <w:tr w:rsidR="00AC394B" w:rsidRPr="0026752A" w14:paraId="61E2BA2D" w14:textId="77777777" w:rsidTr="00FF0BD6">
        <w:tc>
          <w:tcPr>
            <w:tcW w:w="467" w:type="dxa"/>
          </w:tcPr>
          <w:p w14:paraId="71F31FEE" w14:textId="77777777" w:rsidR="00AC394B" w:rsidRPr="0026752A" w:rsidRDefault="00AC394B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752A">
              <w:rPr>
                <w:rFonts w:ascii="Arial" w:eastAsia="Arial" w:hAnsi="Arial" w:cs="Arial"/>
                <w:sz w:val="24"/>
                <w:szCs w:val="24"/>
              </w:rPr>
              <w:lastRenderedPageBreak/>
              <w:t>L</w:t>
            </w:r>
          </w:p>
        </w:tc>
        <w:tc>
          <w:tcPr>
            <w:tcW w:w="2930" w:type="dxa"/>
          </w:tcPr>
          <w:p w14:paraId="171CD457" w14:textId="77777777" w:rsidR="00AC394B" w:rsidRPr="0026752A" w:rsidRDefault="00AC394B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752A">
              <w:rPr>
                <w:rFonts w:ascii="Arial" w:eastAsia="Arial" w:hAnsi="Arial" w:cs="Arial"/>
                <w:sz w:val="24"/>
                <w:szCs w:val="24"/>
              </w:rPr>
              <w:t>LOGRADO</w:t>
            </w:r>
          </w:p>
        </w:tc>
        <w:tc>
          <w:tcPr>
            <w:tcW w:w="1276" w:type="dxa"/>
          </w:tcPr>
          <w:p w14:paraId="480AD037" w14:textId="77777777" w:rsidR="00AC394B" w:rsidRPr="0026752A" w:rsidRDefault="00AC394B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752A">
              <w:rPr>
                <w:rFonts w:ascii="Arial" w:eastAsia="Arial" w:hAnsi="Arial" w:cs="Arial"/>
                <w:sz w:val="24"/>
                <w:szCs w:val="24"/>
              </w:rPr>
              <w:t>2 PTS.</w:t>
            </w:r>
          </w:p>
        </w:tc>
      </w:tr>
      <w:tr w:rsidR="00AC394B" w:rsidRPr="0026752A" w14:paraId="2712EC8D" w14:textId="77777777" w:rsidTr="00FF0BD6">
        <w:tc>
          <w:tcPr>
            <w:tcW w:w="467" w:type="dxa"/>
          </w:tcPr>
          <w:p w14:paraId="520D3546" w14:textId="77777777" w:rsidR="00AC394B" w:rsidRPr="0026752A" w:rsidRDefault="00AC394B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752A">
              <w:rPr>
                <w:rFonts w:ascii="Arial" w:eastAsia="Arial" w:hAnsi="Arial" w:cs="Arial"/>
                <w:sz w:val="24"/>
                <w:szCs w:val="24"/>
              </w:rPr>
              <w:t>ML</w:t>
            </w:r>
          </w:p>
        </w:tc>
        <w:tc>
          <w:tcPr>
            <w:tcW w:w="2930" w:type="dxa"/>
          </w:tcPr>
          <w:p w14:paraId="5FC1B1F8" w14:textId="77777777" w:rsidR="00AC394B" w:rsidRPr="0026752A" w:rsidRDefault="00AC394B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752A">
              <w:rPr>
                <w:rFonts w:ascii="Arial" w:eastAsia="Arial" w:hAnsi="Arial" w:cs="Arial"/>
                <w:sz w:val="24"/>
                <w:szCs w:val="24"/>
              </w:rPr>
              <w:t>MEDIANAMENTE LOGRADO</w:t>
            </w:r>
          </w:p>
        </w:tc>
        <w:tc>
          <w:tcPr>
            <w:tcW w:w="1276" w:type="dxa"/>
          </w:tcPr>
          <w:p w14:paraId="24D55462" w14:textId="77777777" w:rsidR="00AC394B" w:rsidRPr="0026752A" w:rsidRDefault="00AC394B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752A">
              <w:rPr>
                <w:rFonts w:ascii="Arial" w:eastAsia="Arial" w:hAnsi="Arial" w:cs="Arial"/>
                <w:sz w:val="24"/>
                <w:szCs w:val="24"/>
              </w:rPr>
              <w:t>1 PTS.</w:t>
            </w:r>
          </w:p>
        </w:tc>
      </w:tr>
      <w:tr w:rsidR="00AC394B" w:rsidRPr="0026752A" w14:paraId="52196BF6" w14:textId="77777777" w:rsidTr="00FF0BD6">
        <w:tc>
          <w:tcPr>
            <w:tcW w:w="467" w:type="dxa"/>
          </w:tcPr>
          <w:p w14:paraId="1C099280" w14:textId="77777777" w:rsidR="00AC394B" w:rsidRPr="0026752A" w:rsidRDefault="00AC394B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752A">
              <w:rPr>
                <w:rFonts w:ascii="Arial" w:eastAsia="Arial" w:hAnsi="Arial" w:cs="Arial"/>
                <w:sz w:val="24"/>
                <w:szCs w:val="24"/>
              </w:rPr>
              <w:t>NL</w:t>
            </w:r>
          </w:p>
        </w:tc>
        <w:tc>
          <w:tcPr>
            <w:tcW w:w="2930" w:type="dxa"/>
          </w:tcPr>
          <w:p w14:paraId="3645F199" w14:textId="77777777" w:rsidR="00AC394B" w:rsidRPr="0026752A" w:rsidRDefault="00AC394B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752A">
              <w:rPr>
                <w:rFonts w:ascii="Arial" w:eastAsia="Arial" w:hAnsi="Arial" w:cs="Arial"/>
                <w:sz w:val="24"/>
                <w:szCs w:val="24"/>
              </w:rPr>
              <w:t>NO LOGRADO</w:t>
            </w:r>
          </w:p>
        </w:tc>
        <w:tc>
          <w:tcPr>
            <w:tcW w:w="1276" w:type="dxa"/>
          </w:tcPr>
          <w:p w14:paraId="34523DCB" w14:textId="77777777" w:rsidR="00AC394B" w:rsidRPr="0026752A" w:rsidRDefault="00AC394B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752A">
              <w:rPr>
                <w:rFonts w:ascii="Arial" w:eastAsia="Arial" w:hAnsi="Arial" w:cs="Arial"/>
                <w:sz w:val="24"/>
                <w:szCs w:val="24"/>
              </w:rPr>
              <w:t>0 PTS</w:t>
            </w:r>
          </w:p>
        </w:tc>
      </w:tr>
    </w:tbl>
    <w:p w14:paraId="344FA6B1" w14:textId="77777777" w:rsidR="00AC394B" w:rsidRPr="0026752A" w:rsidRDefault="00AC394B" w:rsidP="00AC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AA479" w14:textId="77777777" w:rsidR="00AC394B" w:rsidRPr="0026752A" w:rsidRDefault="00AC394B" w:rsidP="00AC394B">
      <w:pPr>
        <w:jc w:val="both"/>
        <w:rPr>
          <w:rFonts w:ascii="Arial" w:hAnsi="Arial" w:cs="Arial"/>
          <w:sz w:val="24"/>
          <w:szCs w:val="24"/>
        </w:rPr>
      </w:pPr>
    </w:p>
    <w:p w14:paraId="09449D70" w14:textId="77777777" w:rsidR="00AC394B" w:rsidRDefault="00AC394B" w:rsidP="00AC394B">
      <w:pPr>
        <w:jc w:val="both"/>
      </w:pPr>
    </w:p>
    <w:p w14:paraId="132551C1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2BA9B5FD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28B76E1F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2008727B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F1C9CA4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7B2361E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5AD2DE29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6A1ACC0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36D2421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D0FF2C8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7E1D8F9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E4D74BD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C845DEA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D139906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3E24BCE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B82E266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7341E40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57943C1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8294065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1983123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6A212BC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2B59C6D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C3ECB40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2008454C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8572F6D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3C358FD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839CD6F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C8AE7E7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7EF54D3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5395D634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6476188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7573AC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page" w:horzAnchor="margin" w:tblpY="1585"/>
        <w:tblW w:w="3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998"/>
        <w:gridCol w:w="1331"/>
      </w:tblGrid>
      <w:tr w:rsidR="00AC394B" w:rsidRPr="007D48C1" w14:paraId="44946C55" w14:textId="77777777" w:rsidTr="00AC394B">
        <w:trPr>
          <w:trHeight w:val="198"/>
        </w:trPr>
        <w:tc>
          <w:tcPr>
            <w:tcW w:w="1293" w:type="dxa"/>
          </w:tcPr>
          <w:p w14:paraId="5D640381" w14:textId="77777777" w:rsidR="00AC394B" w:rsidRPr="007D48C1" w:rsidRDefault="00AC394B" w:rsidP="00AC394B">
            <w:pPr>
              <w:jc w:val="both"/>
              <w:rPr>
                <w:rFonts w:ascii="Arial" w:eastAsia="Arial" w:hAnsi="Arial" w:cs="Arial"/>
                <w:lang w:eastAsia="es-CL"/>
              </w:rPr>
            </w:pPr>
            <w:r w:rsidRPr="007D48C1">
              <w:rPr>
                <w:rFonts w:ascii="Arial" w:eastAsia="Arial" w:hAnsi="Arial" w:cs="Arial"/>
                <w:lang w:eastAsia="es-CL"/>
              </w:rPr>
              <w:lastRenderedPageBreak/>
              <w:t>P. Ideal</w:t>
            </w:r>
          </w:p>
        </w:tc>
        <w:tc>
          <w:tcPr>
            <w:tcW w:w="998" w:type="dxa"/>
          </w:tcPr>
          <w:p w14:paraId="60E74FE4" w14:textId="77777777" w:rsidR="00AC394B" w:rsidRPr="007D48C1" w:rsidRDefault="00AC394B" w:rsidP="00AC394B">
            <w:pPr>
              <w:jc w:val="both"/>
              <w:rPr>
                <w:rFonts w:ascii="Arial" w:eastAsia="Arial" w:hAnsi="Arial" w:cs="Arial"/>
                <w:lang w:eastAsia="es-CL"/>
              </w:rPr>
            </w:pPr>
            <w:r w:rsidRPr="007D48C1">
              <w:rPr>
                <w:rFonts w:ascii="Arial" w:eastAsia="Arial" w:hAnsi="Arial" w:cs="Arial"/>
                <w:lang w:eastAsia="es-CL"/>
              </w:rPr>
              <w:t>P. Real</w:t>
            </w:r>
          </w:p>
        </w:tc>
        <w:tc>
          <w:tcPr>
            <w:tcW w:w="1331" w:type="dxa"/>
          </w:tcPr>
          <w:p w14:paraId="24F0CA7A" w14:textId="77777777" w:rsidR="00AC394B" w:rsidRPr="007D48C1" w:rsidRDefault="00AC394B" w:rsidP="00AC394B">
            <w:pPr>
              <w:jc w:val="both"/>
              <w:rPr>
                <w:rFonts w:ascii="Arial" w:eastAsia="Arial" w:hAnsi="Arial" w:cs="Arial"/>
                <w:lang w:eastAsia="es-CL"/>
              </w:rPr>
            </w:pPr>
            <w:r w:rsidRPr="007D48C1"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AC394B" w:rsidRPr="007D48C1" w14:paraId="39BF4ECA" w14:textId="77777777" w:rsidTr="00AC394B">
        <w:trPr>
          <w:trHeight w:val="686"/>
        </w:trPr>
        <w:tc>
          <w:tcPr>
            <w:tcW w:w="1293" w:type="dxa"/>
          </w:tcPr>
          <w:p w14:paraId="0D0CD3B2" w14:textId="77777777" w:rsidR="00AC394B" w:rsidRPr="007D48C1" w:rsidRDefault="00AC394B" w:rsidP="00AC394B">
            <w:pPr>
              <w:spacing w:after="0" w:line="36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27</w:t>
            </w:r>
            <w:r w:rsidRPr="007D48C1">
              <w:rPr>
                <w:rFonts w:ascii="Arial" w:eastAsia="Arial" w:hAnsi="Arial" w:cs="Arial"/>
                <w:lang w:eastAsia="es-CL"/>
              </w:rPr>
              <w:t>= 7.0</w:t>
            </w:r>
          </w:p>
          <w:p w14:paraId="40220CD6" w14:textId="77777777" w:rsidR="00AC394B" w:rsidRPr="007D48C1" w:rsidRDefault="00AC394B" w:rsidP="00AC394B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16= 4.0</w:t>
            </w:r>
          </w:p>
        </w:tc>
        <w:tc>
          <w:tcPr>
            <w:tcW w:w="998" w:type="dxa"/>
          </w:tcPr>
          <w:p w14:paraId="755337EB" w14:textId="77777777" w:rsidR="00AC394B" w:rsidRPr="007D48C1" w:rsidRDefault="00AC394B" w:rsidP="00AC394B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331" w:type="dxa"/>
          </w:tcPr>
          <w:p w14:paraId="14952BD5" w14:textId="77777777" w:rsidR="00AC394B" w:rsidRPr="007D48C1" w:rsidRDefault="00AC394B" w:rsidP="00AC394B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CL"/>
              </w:rPr>
            </w:pPr>
          </w:p>
        </w:tc>
      </w:tr>
    </w:tbl>
    <w:p w14:paraId="13E38273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D87B817" w14:textId="77777777" w:rsidR="00AC394B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EFD2789" w14:textId="77777777" w:rsidR="00AC394B" w:rsidRDefault="00AC394B" w:rsidP="00AC394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6752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5344" behindDoc="0" locked="0" layoutInCell="1" allowOverlap="1" wp14:anchorId="33840681" wp14:editId="6AFA49BE">
            <wp:simplePos x="0" y="0"/>
            <wp:positionH relativeFrom="margin">
              <wp:align>left</wp:align>
            </wp:positionH>
            <wp:positionV relativeFrom="topMargin">
              <wp:posOffset>295275</wp:posOffset>
            </wp:positionV>
            <wp:extent cx="746760" cy="670560"/>
            <wp:effectExtent l="0" t="0" r="0" b="0"/>
            <wp:wrapSquare wrapText="bothSides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3E">
        <w:rPr>
          <w:rFonts w:ascii="Arial" w:hAnsi="Arial" w:cs="Arial"/>
          <w:b/>
          <w:sz w:val="32"/>
          <w:szCs w:val="24"/>
        </w:rPr>
        <w:t xml:space="preserve">Pauta de </w:t>
      </w:r>
      <w:r>
        <w:rPr>
          <w:rFonts w:ascii="Arial" w:hAnsi="Arial" w:cs="Arial"/>
          <w:b/>
          <w:sz w:val="32"/>
          <w:szCs w:val="24"/>
        </w:rPr>
        <w:t>auto</w:t>
      </w:r>
      <w:r w:rsidRPr="00E01E3E">
        <w:rPr>
          <w:rFonts w:ascii="Arial" w:hAnsi="Arial" w:cs="Arial"/>
          <w:b/>
          <w:sz w:val="32"/>
          <w:szCs w:val="24"/>
        </w:rPr>
        <w:t>evaluación</w:t>
      </w:r>
      <w:bookmarkStart w:id="0" w:name="_GoBack"/>
      <w:bookmarkEnd w:id="0"/>
    </w:p>
    <w:p w14:paraId="10E28352" w14:textId="77777777" w:rsidR="00AC394B" w:rsidRPr="00E01E3E" w:rsidRDefault="00AC394B" w:rsidP="00AC394B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E01E3E">
        <w:rPr>
          <w:rFonts w:ascii="Arial" w:hAnsi="Arial" w:cs="Arial"/>
          <w:sz w:val="32"/>
          <w:szCs w:val="24"/>
        </w:rPr>
        <w:t>Educación a distancia – tercera etapa</w:t>
      </w:r>
    </w:p>
    <w:p w14:paraId="5CD49E61" w14:textId="77777777" w:rsidR="00AC394B" w:rsidRPr="00E01E3E" w:rsidRDefault="00AC394B" w:rsidP="00AC394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Tabla de valor posicional</w:t>
      </w:r>
    </w:p>
    <w:p w14:paraId="63CCD4EA" w14:textId="77777777" w:rsidR="00AC394B" w:rsidRPr="00344C09" w:rsidRDefault="00AC394B" w:rsidP="00AC3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>3ro Básico</w:t>
      </w:r>
    </w:p>
    <w:tbl>
      <w:tblPr>
        <w:tblpPr w:leftFromText="141" w:rightFromText="141" w:vertAnchor="text" w:horzAnchor="margin" w:tblpY="73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9"/>
        <w:gridCol w:w="7961"/>
      </w:tblGrid>
      <w:tr w:rsidR="00AC394B" w:rsidRPr="007D48C1" w14:paraId="7ADA4906" w14:textId="77777777" w:rsidTr="00AC394B">
        <w:trPr>
          <w:trHeight w:val="324"/>
        </w:trPr>
        <w:tc>
          <w:tcPr>
            <w:tcW w:w="1799" w:type="dxa"/>
          </w:tcPr>
          <w:p w14:paraId="44110181" w14:textId="77777777" w:rsidR="00AC394B" w:rsidRPr="007D48C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>Asignatura</w:t>
            </w:r>
          </w:p>
        </w:tc>
        <w:tc>
          <w:tcPr>
            <w:tcW w:w="7961" w:type="dxa"/>
          </w:tcPr>
          <w:p w14:paraId="5B738C4D" w14:textId="77777777" w:rsidR="00AC394B" w:rsidRPr="007D48C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>Matemática</w:t>
            </w:r>
          </w:p>
        </w:tc>
      </w:tr>
      <w:tr w:rsidR="00AC394B" w:rsidRPr="007D48C1" w14:paraId="2C68637A" w14:textId="77777777" w:rsidTr="00AC394B">
        <w:trPr>
          <w:trHeight w:val="1066"/>
        </w:trPr>
        <w:tc>
          <w:tcPr>
            <w:tcW w:w="1799" w:type="dxa"/>
          </w:tcPr>
          <w:p w14:paraId="23307054" w14:textId="77777777" w:rsidR="00AC394B" w:rsidRPr="007D48C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7D48C1">
              <w:rPr>
                <w:rFonts w:ascii="Arial" w:eastAsia="Arial" w:hAnsi="Arial" w:cs="Arial"/>
                <w:b/>
                <w:lang w:eastAsia="es-CL"/>
              </w:rPr>
              <w:t>Objetivo del aprendizaje</w:t>
            </w:r>
          </w:p>
        </w:tc>
        <w:tc>
          <w:tcPr>
            <w:tcW w:w="7961" w:type="dxa"/>
          </w:tcPr>
          <w:p w14:paraId="145217D1" w14:textId="77777777" w:rsidR="00AC394B" w:rsidRPr="007D48C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26752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Identificar y describir las unidades, decenas y centenas en números del 0 al 1 000, representando las cantidades de acuerdo a su valor posicional, con material concreto, pictórico y simbólico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394B" w:rsidRPr="007D48C1" w14:paraId="0FA56DEE" w14:textId="77777777" w:rsidTr="00AC394B">
        <w:trPr>
          <w:trHeight w:val="324"/>
        </w:trPr>
        <w:tc>
          <w:tcPr>
            <w:tcW w:w="1799" w:type="dxa"/>
          </w:tcPr>
          <w:p w14:paraId="3BBCFBCA" w14:textId="77777777" w:rsidR="00AC394B" w:rsidRPr="007D48C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7D48C1">
              <w:rPr>
                <w:rFonts w:ascii="Arial" w:eastAsia="Arial" w:hAnsi="Arial" w:cs="Arial"/>
                <w:b/>
                <w:lang w:eastAsia="es-CL"/>
              </w:rPr>
              <w:t>Habilidades</w:t>
            </w:r>
          </w:p>
        </w:tc>
        <w:tc>
          <w:tcPr>
            <w:tcW w:w="7961" w:type="dxa"/>
          </w:tcPr>
          <w:p w14:paraId="5C143E43" w14:textId="77777777" w:rsidR="00AC394B" w:rsidRPr="007D48C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hAnsi="Arial" w:cs="Arial"/>
                <w:b/>
              </w:rPr>
              <w:t>Identificar, comprender, relacionar, aplicar, reconocer.</w:t>
            </w:r>
          </w:p>
        </w:tc>
      </w:tr>
      <w:tr w:rsidR="00AC394B" w:rsidRPr="007D48C1" w14:paraId="302DE8A3" w14:textId="77777777" w:rsidTr="00AC394B">
        <w:trPr>
          <w:trHeight w:val="633"/>
        </w:trPr>
        <w:tc>
          <w:tcPr>
            <w:tcW w:w="1799" w:type="dxa"/>
          </w:tcPr>
          <w:p w14:paraId="5876F1EA" w14:textId="77777777" w:rsidR="00AC394B" w:rsidRPr="007D48C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7D48C1">
              <w:rPr>
                <w:rFonts w:ascii="Arial" w:eastAsia="Arial" w:hAnsi="Arial" w:cs="Arial"/>
                <w:b/>
                <w:lang w:eastAsia="es-CL"/>
              </w:rPr>
              <w:t>Indicador de logro</w:t>
            </w:r>
          </w:p>
        </w:tc>
        <w:tc>
          <w:tcPr>
            <w:tcW w:w="7961" w:type="dxa"/>
          </w:tcPr>
          <w:p w14:paraId="662B8F86" w14:textId="77777777" w:rsidR="00AC394B" w:rsidRPr="007D48C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 xml:space="preserve">Evalúan su trabajo en la guía de asignatura según aspectos actitudinales, procedimentales y conceptuales. </w:t>
            </w:r>
          </w:p>
        </w:tc>
      </w:tr>
    </w:tbl>
    <w:p w14:paraId="6C4290B3" w14:textId="77777777" w:rsidR="00AC394B" w:rsidRPr="00ED668F" w:rsidRDefault="00AC394B" w:rsidP="00AC3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B61AE9" w14:textId="77777777" w:rsidR="00AC394B" w:rsidRDefault="00AC394B" w:rsidP="00AC394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536B51">
        <w:rPr>
          <w:rFonts w:ascii="Arial" w:eastAsia="Arial" w:hAnsi="Arial" w:cs="Arial"/>
          <w:sz w:val="24"/>
          <w:szCs w:val="24"/>
          <w:lang w:eastAsia="es-CL"/>
        </w:rPr>
        <w:t>Nombre: _____________________________________</w:t>
      </w:r>
      <w:r>
        <w:rPr>
          <w:rFonts w:ascii="Arial" w:eastAsia="Arial" w:hAnsi="Arial" w:cs="Arial"/>
          <w:sz w:val="24"/>
          <w:szCs w:val="24"/>
          <w:lang w:eastAsia="es-CL"/>
        </w:rPr>
        <w:t>_____ Curso: ________ Fecha: __________</w:t>
      </w:r>
    </w:p>
    <w:p w14:paraId="75334E75" w14:textId="77777777" w:rsidR="00AC394B" w:rsidRDefault="00AC394B" w:rsidP="00AC394B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55DB56" w14:textId="77777777" w:rsidR="00AC394B" w:rsidRDefault="00AC394B" w:rsidP="00AC394B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4CC3D66" w14:textId="77777777" w:rsidR="00AC394B" w:rsidRDefault="00AC394B" w:rsidP="00AC394B">
      <w:pPr>
        <w:numPr>
          <w:ilvl w:val="0"/>
          <w:numId w:val="6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 tu trabajo y los criterios a continuación.</w:t>
      </w:r>
    </w:p>
    <w:p w14:paraId="7A5C2CA5" w14:textId="77777777" w:rsidR="00AC394B" w:rsidRDefault="00AC394B" w:rsidP="00AC394B">
      <w:pPr>
        <w:numPr>
          <w:ilvl w:val="0"/>
          <w:numId w:val="6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con una X la opción que más se acerca a tu realidad durante el proceso de aprendizaje.</w:t>
      </w:r>
    </w:p>
    <w:p w14:paraId="3D29B7CB" w14:textId="77777777" w:rsidR="00AC394B" w:rsidRDefault="00AC394B" w:rsidP="00AC394B">
      <w:pPr>
        <w:numPr>
          <w:ilvl w:val="0"/>
          <w:numId w:val="6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Puedes marcar tu opción dentro de este mismo documento, si prefieres hacerlo de forma física y no cuentas con el medio de impresión, puedes adjuntar la fotografía con tu nombre, número de criterio y opción marcada. </w:t>
      </w:r>
    </w:p>
    <w:p w14:paraId="047CB859" w14:textId="77777777" w:rsidR="00AC394B" w:rsidRDefault="00AC394B" w:rsidP="00AC394B">
      <w:pPr>
        <w:numPr>
          <w:ilvl w:val="0"/>
          <w:numId w:val="6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termines envía la foto de tu auto evaluación o éste archivo con tus respuestas a: Luna.villesca.2020@gmail.com profesor.carlos.norambuena@gmail.com a más tardar el viernes 15 de Mayo.</w:t>
      </w:r>
    </w:p>
    <w:p w14:paraId="3FB8DA64" w14:textId="77777777" w:rsidR="00AC394B" w:rsidRDefault="00AC394B" w:rsidP="00AC394B">
      <w:pPr>
        <w:numPr>
          <w:ilvl w:val="0"/>
          <w:numId w:val="6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7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2"/>
        <w:gridCol w:w="868"/>
        <w:gridCol w:w="869"/>
        <w:gridCol w:w="868"/>
        <w:gridCol w:w="868"/>
      </w:tblGrid>
      <w:tr w:rsidR="00AC394B" w:rsidRPr="00536B51" w14:paraId="648AFB1D" w14:textId="77777777" w:rsidTr="00AC394B">
        <w:trPr>
          <w:trHeight w:val="451"/>
        </w:trPr>
        <w:tc>
          <w:tcPr>
            <w:tcW w:w="5702" w:type="dxa"/>
          </w:tcPr>
          <w:p w14:paraId="319F00AD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536B51">
              <w:rPr>
                <w:rFonts w:ascii="Arial" w:eastAsia="Arial" w:hAnsi="Arial" w:cs="Arial"/>
                <w:b/>
                <w:lang w:eastAsia="es-CL"/>
              </w:rPr>
              <w:t>Indicador</w:t>
            </w:r>
          </w:p>
        </w:tc>
        <w:tc>
          <w:tcPr>
            <w:tcW w:w="868" w:type="dxa"/>
          </w:tcPr>
          <w:p w14:paraId="3BE9B83A" w14:textId="77777777" w:rsidR="00AC394B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Siempre</w:t>
            </w:r>
          </w:p>
          <w:p w14:paraId="104D5893" w14:textId="77777777" w:rsidR="00AC394B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  <w:p w14:paraId="024BA82B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869" w:type="dxa"/>
          </w:tcPr>
          <w:p w14:paraId="2B7F25E8" w14:textId="77777777" w:rsidR="00AC394B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Muchas veces</w:t>
            </w:r>
          </w:p>
          <w:p w14:paraId="47DDF62C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868" w:type="dxa"/>
          </w:tcPr>
          <w:p w14:paraId="2939CC01" w14:textId="77777777" w:rsidR="00AC394B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Algunas veces</w:t>
            </w:r>
          </w:p>
          <w:p w14:paraId="295409EC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868" w:type="dxa"/>
          </w:tcPr>
          <w:p w14:paraId="180D681F" w14:textId="77777777" w:rsidR="00AC394B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Nunca</w:t>
            </w:r>
          </w:p>
          <w:p w14:paraId="55602861" w14:textId="77777777" w:rsidR="00AC394B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  <w:p w14:paraId="64F9F724" w14:textId="77777777" w:rsidR="00AC394B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0</w:t>
            </w:r>
          </w:p>
        </w:tc>
      </w:tr>
      <w:tr w:rsidR="00AC394B" w:rsidRPr="00536B51" w14:paraId="34D762AB" w14:textId="77777777" w:rsidTr="00AC394B">
        <w:trPr>
          <w:trHeight w:val="389"/>
        </w:trPr>
        <w:tc>
          <w:tcPr>
            <w:tcW w:w="5702" w:type="dxa"/>
          </w:tcPr>
          <w:p w14:paraId="42D07BF9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>Aspectos actitudinales</w:t>
            </w:r>
          </w:p>
        </w:tc>
        <w:tc>
          <w:tcPr>
            <w:tcW w:w="868" w:type="dxa"/>
          </w:tcPr>
          <w:p w14:paraId="5330E3A3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1599B870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45455A75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10AC1612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54BD89DB" w14:textId="77777777" w:rsidTr="00AC394B">
        <w:trPr>
          <w:trHeight w:val="389"/>
        </w:trPr>
        <w:tc>
          <w:tcPr>
            <w:tcW w:w="5702" w:type="dxa"/>
          </w:tcPr>
          <w:p w14:paraId="45F10174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 xml:space="preserve">1. </w:t>
            </w:r>
            <w:r w:rsidRPr="00AE7436">
              <w:rPr>
                <w:rFonts w:ascii="Arial" w:hAnsi="Arial" w:cs="Arial"/>
                <w:szCs w:val="20"/>
                <w:lang w:val="es-ES"/>
              </w:rPr>
              <w:t>He demostrado interés y moti</w:t>
            </w:r>
            <w:r>
              <w:rPr>
                <w:rFonts w:ascii="Arial" w:hAnsi="Arial" w:cs="Arial"/>
                <w:szCs w:val="20"/>
                <w:lang w:val="es-ES"/>
              </w:rPr>
              <w:t>vación por aprender de este trabajo</w:t>
            </w:r>
            <w:r w:rsidRPr="00AE7436">
              <w:rPr>
                <w:rFonts w:ascii="Arial" w:hAnsi="Arial" w:cs="Arial"/>
                <w:szCs w:val="20"/>
                <w:lang w:val="es-ES"/>
              </w:rPr>
              <w:t xml:space="preserve"> de matemática</w:t>
            </w:r>
          </w:p>
        </w:tc>
        <w:tc>
          <w:tcPr>
            <w:tcW w:w="868" w:type="dxa"/>
          </w:tcPr>
          <w:p w14:paraId="49D195FB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0873AC08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589B6D52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5DBDC864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39D362B1" w14:textId="77777777" w:rsidTr="00AC394B">
        <w:trPr>
          <w:trHeight w:val="389"/>
        </w:trPr>
        <w:tc>
          <w:tcPr>
            <w:tcW w:w="5702" w:type="dxa"/>
          </w:tcPr>
          <w:p w14:paraId="065E751F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2. Pusiste atención cuando te explicaban o leías la actividad</w:t>
            </w:r>
          </w:p>
        </w:tc>
        <w:tc>
          <w:tcPr>
            <w:tcW w:w="868" w:type="dxa"/>
          </w:tcPr>
          <w:p w14:paraId="70BFE294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0C642A13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79AEDA5D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43FC1C38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255AD798" w14:textId="77777777" w:rsidTr="00AC394B">
        <w:trPr>
          <w:trHeight w:val="389"/>
        </w:trPr>
        <w:tc>
          <w:tcPr>
            <w:tcW w:w="5702" w:type="dxa"/>
          </w:tcPr>
          <w:p w14:paraId="7D7DEBAD" w14:textId="77777777" w:rsidR="00AC394B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 xml:space="preserve">3. </w:t>
            </w:r>
            <w:r w:rsidRPr="00AE7436">
              <w:rPr>
                <w:rFonts w:ascii="Arial" w:eastAsia="Arial" w:hAnsi="Arial" w:cs="Arial"/>
                <w:lang w:eastAsia="es-CL"/>
              </w:rPr>
              <w:t>Participé activa y efectivamente en el desarrollo de la actividad propuestas por el profesor/a.</w:t>
            </w:r>
          </w:p>
        </w:tc>
        <w:tc>
          <w:tcPr>
            <w:tcW w:w="868" w:type="dxa"/>
          </w:tcPr>
          <w:p w14:paraId="62C741B5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1130B252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1435A70B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69560DC3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0277A4CD" w14:textId="77777777" w:rsidTr="00AC394B">
        <w:trPr>
          <w:trHeight w:val="451"/>
        </w:trPr>
        <w:tc>
          <w:tcPr>
            <w:tcW w:w="5702" w:type="dxa"/>
          </w:tcPr>
          <w:p w14:paraId="290DAF52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536B51">
              <w:rPr>
                <w:rFonts w:ascii="Arial" w:eastAsia="Arial" w:hAnsi="Arial" w:cs="Arial"/>
                <w:b/>
                <w:lang w:eastAsia="es-CL"/>
              </w:rPr>
              <w:t>Aspectos procedimentales</w:t>
            </w:r>
          </w:p>
        </w:tc>
        <w:tc>
          <w:tcPr>
            <w:tcW w:w="868" w:type="dxa"/>
          </w:tcPr>
          <w:p w14:paraId="0D0BB31C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14E2F63E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620D5D6C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35C5DB37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1D7ADCD6" w14:textId="77777777" w:rsidTr="00AC394B">
        <w:trPr>
          <w:trHeight w:val="451"/>
        </w:trPr>
        <w:tc>
          <w:tcPr>
            <w:tcW w:w="5702" w:type="dxa"/>
          </w:tcPr>
          <w:p w14:paraId="42F9FB74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lastRenderedPageBreak/>
              <w:t xml:space="preserve">4. </w:t>
            </w:r>
            <w:r w:rsidRPr="00AE7436">
              <w:rPr>
                <w:rFonts w:ascii="Arial" w:hAnsi="Arial" w:cs="Arial"/>
                <w:szCs w:val="20"/>
                <w:lang w:val="es-ES"/>
              </w:rPr>
              <w:t>Busqué o pedí ayuda cuando lo necesité agotando todas las instancias para aprender.</w:t>
            </w:r>
          </w:p>
        </w:tc>
        <w:tc>
          <w:tcPr>
            <w:tcW w:w="868" w:type="dxa"/>
          </w:tcPr>
          <w:p w14:paraId="0B3066B7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5AE12F3B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0BDDBF7B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55078B61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213AD164" w14:textId="77777777" w:rsidTr="00AC394B">
        <w:trPr>
          <w:trHeight w:val="451"/>
        </w:trPr>
        <w:tc>
          <w:tcPr>
            <w:tcW w:w="5702" w:type="dxa"/>
          </w:tcPr>
          <w:p w14:paraId="0D76B3FE" w14:textId="77777777" w:rsidR="00AC394B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 xml:space="preserve">5. </w:t>
            </w:r>
            <w:r w:rsidRPr="00AE7436">
              <w:rPr>
                <w:rFonts w:ascii="Arial" w:hAnsi="Arial" w:cs="Arial"/>
                <w:szCs w:val="20"/>
                <w:lang w:val="es-ES"/>
              </w:rPr>
              <w:t>De</w:t>
            </w:r>
            <w:r>
              <w:rPr>
                <w:rFonts w:ascii="Arial" w:hAnsi="Arial" w:cs="Arial"/>
                <w:szCs w:val="20"/>
                <w:lang w:val="es-ES"/>
              </w:rPr>
              <w:t xml:space="preserve">sarrollé la guía </w:t>
            </w:r>
            <w:r w:rsidRPr="00AE7436">
              <w:rPr>
                <w:rFonts w:ascii="Arial" w:hAnsi="Arial" w:cs="Arial"/>
                <w:szCs w:val="20"/>
                <w:lang w:val="es-ES"/>
              </w:rPr>
              <w:t>cuidando mi letra y ortografía, procurando ser ordenado.</w:t>
            </w:r>
          </w:p>
        </w:tc>
        <w:tc>
          <w:tcPr>
            <w:tcW w:w="868" w:type="dxa"/>
          </w:tcPr>
          <w:p w14:paraId="1DE3DE3C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49D157CC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7F220931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57C7A611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4E1E917B" w14:textId="77777777" w:rsidTr="00AC394B">
        <w:trPr>
          <w:trHeight w:val="451"/>
        </w:trPr>
        <w:tc>
          <w:tcPr>
            <w:tcW w:w="5702" w:type="dxa"/>
          </w:tcPr>
          <w:p w14:paraId="687F9C6D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6. Construí la tabla de valor posicional según las indicaciones dadas</w:t>
            </w:r>
          </w:p>
        </w:tc>
        <w:tc>
          <w:tcPr>
            <w:tcW w:w="868" w:type="dxa"/>
          </w:tcPr>
          <w:p w14:paraId="02A0FD29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751CAF29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6878AA9C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78361708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67776FEE" w14:textId="77777777" w:rsidTr="00AC394B">
        <w:trPr>
          <w:trHeight w:val="451"/>
        </w:trPr>
        <w:tc>
          <w:tcPr>
            <w:tcW w:w="5702" w:type="dxa"/>
          </w:tcPr>
          <w:p w14:paraId="05BFF407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536B51">
              <w:rPr>
                <w:rFonts w:ascii="Arial" w:eastAsia="Arial" w:hAnsi="Arial" w:cs="Arial"/>
                <w:b/>
                <w:lang w:eastAsia="es-CL"/>
              </w:rPr>
              <w:t>Aspectos conceptuales</w:t>
            </w:r>
          </w:p>
        </w:tc>
        <w:tc>
          <w:tcPr>
            <w:tcW w:w="868" w:type="dxa"/>
          </w:tcPr>
          <w:p w14:paraId="300169F0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4149FB46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4E397329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0D03D7B8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5C3CF143" w14:textId="77777777" w:rsidTr="00AC394B">
        <w:trPr>
          <w:trHeight w:val="451"/>
        </w:trPr>
        <w:tc>
          <w:tcPr>
            <w:tcW w:w="5702" w:type="dxa"/>
          </w:tcPr>
          <w:p w14:paraId="6C0DDF3D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7. Reconociste las unidades de los números</w:t>
            </w:r>
          </w:p>
        </w:tc>
        <w:tc>
          <w:tcPr>
            <w:tcW w:w="868" w:type="dxa"/>
          </w:tcPr>
          <w:p w14:paraId="6B3A28EF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314149BE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30B6CDAC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6FFD1C8B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7D0C2CD0" w14:textId="77777777" w:rsidTr="00AC394B">
        <w:trPr>
          <w:trHeight w:val="451"/>
        </w:trPr>
        <w:tc>
          <w:tcPr>
            <w:tcW w:w="5702" w:type="dxa"/>
          </w:tcPr>
          <w:p w14:paraId="29007F6B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8. Reconociste las decenas de los números</w:t>
            </w:r>
          </w:p>
        </w:tc>
        <w:tc>
          <w:tcPr>
            <w:tcW w:w="868" w:type="dxa"/>
          </w:tcPr>
          <w:p w14:paraId="1324EAD0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0A50F738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5F28E806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3F5A0F5D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66ED6AA6" w14:textId="77777777" w:rsidTr="00AC394B">
        <w:trPr>
          <w:trHeight w:val="451"/>
        </w:trPr>
        <w:tc>
          <w:tcPr>
            <w:tcW w:w="5702" w:type="dxa"/>
          </w:tcPr>
          <w:p w14:paraId="57201315" w14:textId="77777777" w:rsidR="00AC394B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9. Reconociste las centenas de los números</w:t>
            </w:r>
          </w:p>
        </w:tc>
        <w:tc>
          <w:tcPr>
            <w:tcW w:w="868" w:type="dxa"/>
          </w:tcPr>
          <w:p w14:paraId="0488FFA6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</w:tcPr>
          <w:p w14:paraId="16C42FD1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7F6B145A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</w:tcPr>
          <w:p w14:paraId="49F8C013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3E356C11" w14:textId="77777777" w:rsidTr="00AC394B">
        <w:trPr>
          <w:trHeight w:val="287"/>
        </w:trPr>
        <w:tc>
          <w:tcPr>
            <w:tcW w:w="5702" w:type="dxa"/>
          </w:tcPr>
          <w:p w14:paraId="3D2142AA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 w:rsidRPr="00536B51">
              <w:rPr>
                <w:rFonts w:ascii="Arial" w:eastAsia="Arial" w:hAnsi="Arial" w:cs="Arial"/>
                <w:lang w:eastAsia="es-CL"/>
              </w:rPr>
              <w:t>Puntaje</w:t>
            </w:r>
          </w:p>
        </w:tc>
        <w:tc>
          <w:tcPr>
            <w:tcW w:w="868" w:type="dxa"/>
          </w:tcPr>
          <w:p w14:paraId="40073DDD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14:paraId="70DD1369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 w14:paraId="6C3E91F6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 w14:paraId="37727D15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AC394B" w:rsidRPr="00536B51" w14:paraId="1E27C361" w14:textId="77777777" w:rsidTr="00AC394B">
        <w:trPr>
          <w:trHeight w:val="266"/>
        </w:trPr>
        <w:tc>
          <w:tcPr>
            <w:tcW w:w="5702" w:type="dxa"/>
          </w:tcPr>
          <w:p w14:paraId="227F8F0F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 w:rsidRPr="00536B51">
              <w:rPr>
                <w:rFonts w:ascii="Arial" w:eastAsia="Arial" w:hAnsi="Arial" w:cs="Arial"/>
                <w:lang w:eastAsia="es-CL"/>
              </w:rPr>
              <w:t>Total</w:t>
            </w:r>
          </w:p>
        </w:tc>
        <w:tc>
          <w:tcPr>
            <w:tcW w:w="868" w:type="dxa"/>
            <w:tcBorders>
              <w:right w:val="nil"/>
            </w:tcBorders>
          </w:tcPr>
          <w:p w14:paraId="12A005D9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000000"/>
              <w:right w:val="nil"/>
            </w:tcBorders>
          </w:tcPr>
          <w:p w14:paraId="200D0FAE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  <w:tcBorders>
              <w:left w:val="nil"/>
            </w:tcBorders>
          </w:tcPr>
          <w:p w14:paraId="301F4261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68" w:type="dxa"/>
            <w:tcBorders>
              <w:left w:val="nil"/>
            </w:tcBorders>
          </w:tcPr>
          <w:p w14:paraId="3A42579C" w14:textId="77777777" w:rsidR="00AC394B" w:rsidRPr="00536B51" w:rsidRDefault="00AC3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</w:tbl>
    <w:p w14:paraId="767F338E" w14:textId="77777777" w:rsidR="00AC394B" w:rsidRDefault="00AC394B" w:rsidP="00AC394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320"/>
        <w:gridCol w:w="6804"/>
      </w:tblGrid>
      <w:tr w:rsidR="00AC394B" w14:paraId="3B989C39" w14:textId="77777777" w:rsidTr="00FF0BD6">
        <w:tc>
          <w:tcPr>
            <w:tcW w:w="1418" w:type="dxa"/>
          </w:tcPr>
          <w:p w14:paraId="08E9CE31" w14:textId="77777777" w:rsidR="00AC394B" w:rsidRPr="004C6A1B" w:rsidRDefault="00AC3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Puntaje</w:t>
            </w:r>
          </w:p>
        </w:tc>
        <w:tc>
          <w:tcPr>
            <w:tcW w:w="8363" w:type="dxa"/>
          </w:tcPr>
          <w:p w14:paraId="0C97EE2B" w14:textId="77777777" w:rsidR="00AC394B" w:rsidRPr="004C6A1B" w:rsidRDefault="00AC3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Criterios</w:t>
            </w:r>
          </w:p>
        </w:tc>
      </w:tr>
      <w:tr w:rsidR="00AC394B" w14:paraId="6C677E21" w14:textId="77777777" w:rsidTr="00FF0BD6">
        <w:tc>
          <w:tcPr>
            <w:tcW w:w="1418" w:type="dxa"/>
          </w:tcPr>
          <w:p w14:paraId="68ADFDD0" w14:textId="77777777" w:rsidR="00AC394B" w:rsidRPr="004C6A1B" w:rsidRDefault="00AC3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75EEFCDC" w14:textId="77777777" w:rsidR="00AC394B" w:rsidRPr="004C6A1B" w:rsidRDefault="00AC3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 xml:space="preserve">El criterio </w:t>
            </w:r>
            <w:r>
              <w:rPr>
                <w:sz w:val="24"/>
                <w:szCs w:val="24"/>
              </w:rPr>
              <w:t xml:space="preserve">está siempre presente </w:t>
            </w:r>
          </w:p>
        </w:tc>
      </w:tr>
      <w:tr w:rsidR="00AC394B" w14:paraId="203C09C4" w14:textId="77777777" w:rsidTr="00FF0BD6">
        <w:tc>
          <w:tcPr>
            <w:tcW w:w="1418" w:type="dxa"/>
          </w:tcPr>
          <w:p w14:paraId="595E9BB7" w14:textId="77777777" w:rsidR="00AC394B" w:rsidRPr="004C6A1B" w:rsidRDefault="00AC3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1D88B2B2" w14:textId="77777777" w:rsidR="00AC394B" w:rsidRPr="004C6A1B" w:rsidRDefault="00AC3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 xml:space="preserve">El criterio </w:t>
            </w:r>
            <w:r>
              <w:rPr>
                <w:sz w:val="24"/>
                <w:szCs w:val="24"/>
              </w:rPr>
              <w:t>se observa muchas veces, pero decae en ocasiones</w:t>
            </w:r>
          </w:p>
        </w:tc>
      </w:tr>
      <w:tr w:rsidR="00AC394B" w14:paraId="5A73FD4A" w14:textId="77777777" w:rsidTr="00FF0BD6">
        <w:tc>
          <w:tcPr>
            <w:tcW w:w="1418" w:type="dxa"/>
          </w:tcPr>
          <w:p w14:paraId="3A4F7966" w14:textId="77777777" w:rsidR="00AC394B" w:rsidRPr="004C6A1B" w:rsidRDefault="00AC3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15F105B0" w14:textId="77777777" w:rsidR="00AC394B" w:rsidRPr="004C6A1B" w:rsidRDefault="00AC3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El criterio s</w:t>
            </w:r>
            <w:r>
              <w:rPr>
                <w:sz w:val="24"/>
                <w:szCs w:val="24"/>
              </w:rPr>
              <w:t>e observa en algunas veces, dejando varios periodos de estar presente</w:t>
            </w:r>
          </w:p>
        </w:tc>
      </w:tr>
      <w:tr w:rsidR="00AC394B" w14:paraId="273984FE" w14:textId="77777777" w:rsidTr="00FF0BD6">
        <w:tc>
          <w:tcPr>
            <w:tcW w:w="1418" w:type="dxa"/>
          </w:tcPr>
          <w:p w14:paraId="2EC8DD3F" w14:textId="77777777" w:rsidR="00AC394B" w:rsidRPr="004C6A1B" w:rsidRDefault="00AC3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14:paraId="6ADC79CC" w14:textId="77777777" w:rsidR="00AC394B" w:rsidRPr="004C6A1B" w:rsidRDefault="00AC3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 xml:space="preserve">El </w:t>
            </w:r>
            <w:r>
              <w:rPr>
                <w:sz w:val="24"/>
                <w:szCs w:val="24"/>
              </w:rPr>
              <w:t>criterio no se observa nunca</w:t>
            </w:r>
          </w:p>
        </w:tc>
      </w:tr>
    </w:tbl>
    <w:p w14:paraId="64AFBDBE" w14:textId="77777777" w:rsidR="00AC394B" w:rsidRDefault="00AC394B" w:rsidP="00AC394B">
      <w:pPr>
        <w:spacing w:after="0" w:line="240" w:lineRule="auto"/>
        <w:jc w:val="both"/>
        <w:rPr>
          <w:sz w:val="28"/>
          <w:szCs w:val="28"/>
        </w:rPr>
      </w:pPr>
    </w:p>
    <w:p w14:paraId="450F0813" w14:textId="77777777" w:rsidR="00AC394B" w:rsidRDefault="00AC394B" w:rsidP="00AC394B">
      <w:pPr>
        <w:jc w:val="both"/>
        <w:rPr>
          <w:rFonts w:ascii="Arial" w:hAnsi="Arial" w:cs="Arial"/>
          <w:b/>
          <w:sz w:val="24"/>
        </w:rPr>
      </w:pPr>
      <w:r w:rsidRPr="00AE7436">
        <w:rPr>
          <w:rFonts w:ascii="Arial" w:hAnsi="Arial" w:cs="Arial"/>
          <w:sz w:val="24"/>
        </w:rPr>
        <w:t xml:space="preserve">Agrega un comentario sobre esta guía o bien expresa algún tema relacionado a los objetivos de aprendizaje abordados en ella. </w:t>
      </w:r>
      <w:r w:rsidRPr="00AE7436">
        <w:rPr>
          <w:rFonts w:ascii="Arial" w:hAnsi="Arial" w:cs="Arial"/>
          <w:b/>
          <w:sz w:val="24"/>
        </w:rPr>
        <w:t xml:space="preserve">Respuesta: </w:t>
      </w:r>
    </w:p>
    <w:p w14:paraId="6CB5A9E0" w14:textId="77777777" w:rsidR="00AC394B" w:rsidRPr="00AE7436" w:rsidRDefault="00AC394B" w:rsidP="00AC3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2E293" w14:textId="77777777" w:rsidR="00AC394B" w:rsidRDefault="00AC394B" w:rsidP="00AC394B">
      <w:pPr>
        <w:jc w:val="both"/>
      </w:pPr>
    </w:p>
    <w:p w14:paraId="70FADFF7" w14:textId="77777777" w:rsidR="00AC394B" w:rsidRPr="007D48C1" w:rsidRDefault="00AC394B" w:rsidP="00AC394B">
      <w:pPr>
        <w:spacing w:after="0" w:line="240" w:lineRule="auto"/>
        <w:jc w:val="both"/>
        <w:rPr>
          <w:sz w:val="28"/>
          <w:szCs w:val="28"/>
        </w:rPr>
      </w:pPr>
    </w:p>
    <w:p w14:paraId="636EFA45" w14:textId="77777777" w:rsidR="00AC394B" w:rsidRDefault="00AC394B" w:rsidP="00AC394B">
      <w:pPr>
        <w:jc w:val="both"/>
      </w:pPr>
    </w:p>
    <w:p w14:paraId="1A103E16" w14:textId="77777777" w:rsidR="00AC394B" w:rsidRPr="00C368D3" w:rsidRDefault="00AC394B" w:rsidP="00BF550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sectPr w:rsidR="00AC394B" w:rsidRPr="00C368D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8645F" w14:textId="77777777" w:rsidR="003C0426" w:rsidRDefault="003C0426" w:rsidP="00696481">
      <w:pPr>
        <w:spacing w:after="0" w:line="240" w:lineRule="auto"/>
      </w:pPr>
      <w:r>
        <w:separator/>
      </w:r>
    </w:p>
  </w:endnote>
  <w:endnote w:type="continuationSeparator" w:id="0">
    <w:p w14:paraId="0CB91C33" w14:textId="77777777" w:rsidR="003C0426" w:rsidRDefault="003C0426" w:rsidP="0069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E555C" w14:textId="77777777" w:rsidR="003C0426" w:rsidRDefault="003C0426" w:rsidP="00696481">
      <w:pPr>
        <w:spacing w:after="0" w:line="240" w:lineRule="auto"/>
      </w:pPr>
      <w:r>
        <w:separator/>
      </w:r>
    </w:p>
  </w:footnote>
  <w:footnote w:type="continuationSeparator" w:id="0">
    <w:p w14:paraId="6001D434" w14:textId="77777777" w:rsidR="003C0426" w:rsidRDefault="003C0426" w:rsidP="0069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3100" w14:textId="77777777" w:rsidR="00696481" w:rsidRPr="00C14293" w:rsidRDefault="00696481" w:rsidP="00696481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CC21FAA" wp14:editId="0E457FF9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4B2450" wp14:editId="2CBCD506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C7DB74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60ABB4A0" w14:textId="77777777" w:rsidR="00696481" w:rsidRPr="000C767F" w:rsidRDefault="00696481" w:rsidP="00696481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45175A" wp14:editId="6C9DBF2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125279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BBCEE7" wp14:editId="11FD5E8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256CE0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363D3FFB" w14:textId="77777777" w:rsidR="00696481" w:rsidRPr="008F7456" w:rsidRDefault="00696481" w:rsidP="00696481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66CC6290" w14:textId="77777777" w:rsidR="00696481" w:rsidRDefault="00696481" w:rsidP="00696481">
    <w:pPr>
      <w:pStyle w:val="Encabezado"/>
    </w:pPr>
  </w:p>
  <w:p w14:paraId="49EE1B1C" w14:textId="77777777" w:rsidR="00696481" w:rsidRDefault="006964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0969"/>
    <w:multiLevelType w:val="multilevel"/>
    <w:tmpl w:val="306A09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49A4"/>
    <w:multiLevelType w:val="multilevel"/>
    <w:tmpl w:val="CD1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26496"/>
    <w:multiLevelType w:val="hybridMultilevel"/>
    <w:tmpl w:val="2F5E8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5B09"/>
    <w:multiLevelType w:val="hybridMultilevel"/>
    <w:tmpl w:val="A5682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7A56"/>
    <w:multiLevelType w:val="hybridMultilevel"/>
    <w:tmpl w:val="1B642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B6281"/>
    <w:multiLevelType w:val="hybridMultilevel"/>
    <w:tmpl w:val="20F84D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1"/>
    <w:rsid w:val="00056F1F"/>
    <w:rsid w:val="000D34D8"/>
    <w:rsid w:val="00120E9E"/>
    <w:rsid w:val="00176F98"/>
    <w:rsid w:val="001E7106"/>
    <w:rsid w:val="002170B0"/>
    <w:rsid w:val="00292985"/>
    <w:rsid w:val="002B37AF"/>
    <w:rsid w:val="00346CAC"/>
    <w:rsid w:val="00351584"/>
    <w:rsid w:val="003759DB"/>
    <w:rsid w:val="003C0426"/>
    <w:rsid w:val="003E4DCF"/>
    <w:rsid w:val="00494BD8"/>
    <w:rsid w:val="00504B00"/>
    <w:rsid w:val="005116AA"/>
    <w:rsid w:val="00696481"/>
    <w:rsid w:val="0073408B"/>
    <w:rsid w:val="007431C4"/>
    <w:rsid w:val="007A0F12"/>
    <w:rsid w:val="007B5183"/>
    <w:rsid w:val="007D7A57"/>
    <w:rsid w:val="00821ABE"/>
    <w:rsid w:val="0087638C"/>
    <w:rsid w:val="008A0622"/>
    <w:rsid w:val="008D5180"/>
    <w:rsid w:val="009662A0"/>
    <w:rsid w:val="009902D6"/>
    <w:rsid w:val="009927C5"/>
    <w:rsid w:val="009D1C71"/>
    <w:rsid w:val="009E29B1"/>
    <w:rsid w:val="009E70A7"/>
    <w:rsid w:val="00A85A4F"/>
    <w:rsid w:val="00AA2E09"/>
    <w:rsid w:val="00AA3661"/>
    <w:rsid w:val="00AC394B"/>
    <w:rsid w:val="00AE6A4B"/>
    <w:rsid w:val="00AF45CE"/>
    <w:rsid w:val="00B40461"/>
    <w:rsid w:val="00B43747"/>
    <w:rsid w:val="00B8183E"/>
    <w:rsid w:val="00BC4C99"/>
    <w:rsid w:val="00BE70A6"/>
    <w:rsid w:val="00BF550F"/>
    <w:rsid w:val="00C368D3"/>
    <w:rsid w:val="00CB2187"/>
    <w:rsid w:val="00CD67B0"/>
    <w:rsid w:val="00D263E1"/>
    <w:rsid w:val="00D53A19"/>
    <w:rsid w:val="00E66226"/>
    <w:rsid w:val="00E738C4"/>
    <w:rsid w:val="00E849ED"/>
    <w:rsid w:val="00ED4F21"/>
    <w:rsid w:val="00F608ED"/>
    <w:rsid w:val="00F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5B93"/>
  <w15:chartTrackingRefBased/>
  <w15:docId w15:val="{F4F0D16C-76EF-4F91-A47F-D3D6DAD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6481"/>
  </w:style>
  <w:style w:type="paragraph" w:styleId="Piedepgina">
    <w:name w:val="footer"/>
    <w:basedOn w:val="Normal"/>
    <w:link w:val="PiedepginaCar"/>
    <w:uiPriority w:val="99"/>
    <w:unhideWhenUsed/>
    <w:rsid w:val="0069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81"/>
  </w:style>
  <w:style w:type="paragraph" w:styleId="Prrafodelista">
    <w:name w:val="List Paragraph"/>
    <w:basedOn w:val="Normal"/>
    <w:uiPriority w:val="34"/>
    <w:qFormat/>
    <w:rsid w:val="007431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849E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3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8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8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8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8C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A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EDWIN MACIAS</cp:lastModifiedBy>
  <cp:revision>2</cp:revision>
  <dcterms:created xsi:type="dcterms:W3CDTF">2020-04-30T03:32:00Z</dcterms:created>
  <dcterms:modified xsi:type="dcterms:W3CDTF">2020-04-30T03:32:00Z</dcterms:modified>
</cp:coreProperties>
</file>